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8DE04" w14:textId="56E28EF4" w:rsidR="00EE6645" w:rsidRDefault="00EE6645" w:rsidP="008E6852">
      <w:pPr>
        <w:pStyle w:val="NoSpacing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É</w:t>
      </w:r>
      <w:r w:rsidR="00476CA2">
        <w:rPr>
          <w:b/>
          <w:sz w:val="28"/>
          <w:szCs w:val="28"/>
        </w:rPr>
        <w:t xml:space="preserve">cole </w:t>
      </w:r>
      <w:r w:rsidR="000404B1">
        <w:rPr>
          <w:b/>
          <w:sz w:val="28"/>
          <w:szCs w:val="28"/>
        </w:rPr>
        <w:t>Sir John Franklin High</w:t>
      </w:r>
      <w:r w:rsidR="00EF0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School</w:t>
      </w:r>
    </w:p>
    <w:p w14:paraId="491A3551" w14:textId="77777777" w:rsidR="00A95094" w:rsidRDefault="00633037" w:rsidP="00A95094">
      <w:pPr>
        <w:pStyle w:val="NoSpacing"/>
        <w:jc w:val="center"/>
        <w:rPr>
          <w:b/>
          <w:sz w:val="28"/>
          <w:szCs w:val="28"/>
        </w:rPr>
      </w:pPr>
      <w:r w:rsidRPr="00633037">
        <w:rPr>
          <w:b/>
          <w:sz w:val="28"/>
          <w:szCs w:val="28"/>
        </w:rPr>
        <w:t xml:space="preserve">Parent Advisory </w:t>
      </w:r>
      <w:r w:rsidR="00A95094">
        <w:rPr>
          <w:b/>
          <w:sz w:val="28"/>
          <w:szCs w:val="28"/>
        </w:rPr>
        <w:t xml:space="preserve">Committee </w:t>
      </w:r>
      <w:r w:rsidRPr="00633037">
        <w:rPr>
          <w:b/>
          <w:sz w:val="28"/>
          <w:szCs w:val="28"/>
        </w:rPr>
        <w:t>Meeting</w:t>
      </w:r>
    </w:p>
    <w:p w14:paraId="0D7C338E" w14:textId="77777777" w:rsidR="00BB4555" w:rsidRDefault="00343498" w:rsidP="00A9509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0D27ADE" w14:textId="20F666CF" w:rsidR="00633037" w:rsidRDefault="00D476CE" w:rsidP="0063303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4</w:t>
      </w:r>
      <w:r w:rsidRPr="00D476CE">
        <w:rPr>
          <w:b/>
          <w:sz w:val="28"/>
          <w:szCs w:val="28"/>
          <w:vertAlign w:val="superscript"/>
        </w:rPr>
        <w:t>th</w:t>
      </w:r>
      <w:r w:rsidR="00476D43">
        <w:rPr>
          <w:b/>
          <w:sz w:val="28"/>
          <w:szCs w:val="28"/>
        </w:rPr>
        <w:t xml:space="preserve">, </w:t>
      </w:r>
      <w:r w:rsidR="00542289">
        <w:rPr>
          <w:b/>
          <w:sz w:val="28"/>
          <w:szCs w:val="28"/>
        </w:rPr>
        <w:t>20</w:t>
      </w:r>
      <w:r w:rsidR="000404B1">
        <w:rPr>
          <w:b/>
          <w:sz w:val="28"/>
          <w:szCs w:val="28"/>
        </w:rPr>
        <w:t>2</w:t>
      </w:r>
      <w:r w:rsidR="00072387">
        <w:rPr>
          <w:b/>
          <w:sz w:val="28"/>
          <w:szCs w:val="28"/>
        </w:rPr>
        <w:t>4</w:t>
      </w:r>
    </w:p>
    <w:p w14:paraId="55C07DE6" w14:textId="77777777" w:rsidR="008A7825" w:rsidRPr="00B34791" w:rsidRDefault="008A7825" w:rsidP="00633037">
      <w:pPr>
        <w:pStyle w:val="NoSpacing"/>
        <w:rPr>
          <w:b/>
          <w:sz w:val="24"/>
          <w:szCs w:val="24"/>
        </w:rPr>
      </w:pPr>
    </w:p>
    <w:p w14:paraId="54AAC615" w14:textId="38A627A3" w:rsidR="004A36C4" w:rsidRPr="00126A26" w:rsidRDefault="008A7825" w:rsidP="004A36C4">
      <w:pPr>
        <w:ind w:left="284" w:hanging="284"/>
        <w:rPr>
          <w:bCs/>
          <w:sz w:val="24"/>
          <w:szCs w:val="24"/>
        </w:rPr>
      </w:pPr>
      <w:r w:rsidRPr="00B34791">
        <w:rPr>
          <w:b/>
          <w:sz w:val="24"/>
          <w:szCs w:val="24"/>
        </w:rPr>
        <w:t>Present:</w:t>
      </w:r>
      <w:r w:rsidR="00B34791" w:rsidRPr="00B34791">
        <w:rPr>
          <w:b/>
          <w:sz w:val="24"/>
          <w:szCs w:val="24"/>
        </w:rPr>
        <w:t xml:space="preserve"> </w:t>
      </w:r>
      <w:r w:rsidR="00017C99">
        <w:rPr>
          <w:sz w:val="24"/>
          <w:szCs w:val="24"/>
        </w:rPr>
        <w:t>Angela Martin</w:t>
      </w:r>
      <w:r w:rsidR="00410E86">
        <w:rPr>
          <w:sz w:val="24"/>
          <w:szCs w:val="24"/>
        </w:rPr>
        <w:t xml:space="preserve">, </w:t>
      </w:r>
      <w:r w:rsidR="00B34791" w:rsidRPr="00B34791">
        <w:rPr>
          <w:sz w:val="24"/>
          <w:szCs w:val="24"/>
        </w:rPr>
        <w:t>Shirley Gau,</w:t>
      </w:r>
      <w:r w:rsidR="00DB1D2A">
        <w:rPr>
          <w:sz w:val="24"/>
          <w:szCs w:val="24"/>
        </w:rPr>
        <w:t xml:space="preserve"> </w:t>
      </w:r>
      <w:r w:rsidR="00521603">
        <w:rPr>
          <w:sz w:val="24"/>
          <w:szCs w:val="24"/>
        </w:rPr>
        <w:t xml:space="preserve">Cathy </w:t>
      </w:r>
      <w:proofErr w:type="spellStart"/>
      <w:r w:rsidR="00521603">
        <w:rPr>
          <w:sz w:val="24"/>
          <w:szCs w:val="24"/>
        </w:rPr>
        <w:t>Tumoth</w:t>
      </w:r>
      <w:proofErr w:type="spellEnd"/>
      <w:r w:rsidR="00521603">
        <w:rPr>
          <w:sz w:val="24"/>
          <w:szCs w:val="24"/>
        </w:rPr>
        <w:t>,</w:t>
      </w:r>
      <w:r w:rsidR="00A41425">
        <w:rPr>
          <w:sz w:val="24"/>
          <w:szCs w:val="24"/>
        </w:rPr>
        <w:t xml:space="preserve"> </w:t>
      </w:r>
      <w:r w:rsidR="005304C3">
        <w:rPr>
          <w:bCs/>
          <w:sz w:val="24"/>
          <w:szCs w:val="24"/>
        </w:rPr>
        <w:t>Miki Ehrlich, Newton Grey, Janet Murray</w:t>
      </w:r>
      <w:r w:rsidR="00C479EB">
        <w:rPr>
          <w:bCs/>
          <w:sz w:val="24"/>
          <w:szCs w:val="24"/>
        </w:rPr>
        <w:t>,</w:t>
      </w:r>
      <w:r w:rsidR="00DB02D3">
        <w:rPr>
          <w:bCs/>
          <w:sz w:val="24"/>
          <w:szCs w:val="24"/>
        </w:rPr>
        <w:t xml:space="preserve"> Leanne Dragon, </w:t>
      </w:r>
      <w:r w:rsidR="00D476CE">
        <w:rPr>
          <w:bCs/>
          <w:sz w:val="24"/>
          <w:szCs w:val="24"/>
        </w:rPr>
        <w:t>Paula Campbell-Rogers</w:t>
      </w:r>
      <w:r w:rsidR="00BB2E18">
        <w:rPr>
          <w:bCs/>
          <w:sz w:val="24"/>
          <w:szCs w:val="24"/>
        </w:rPr>
        <w:t>, Keri-</w:t>
      </w:r>
      <w:proofErr w:type="spellStart"/>
      <w:r w:rsidR="00BB2E18">
        <w:rPr>
          <w:bCs/>
          <w:sz w:val="24"/>
          <w:szCs w:val="24"/>
        </w:rPr>
        <w:t>lyn</w:t>
      </w:r>
      <w:proofErr w:type="spellEnd"/>
      <w:r w:rsidR="00BB2E18">
        <w:rPr>
          <w:bCs/>
          <w:sz w:val="24"/>
          <w:szCs w:val="24"/>
        </w:rPr>
        <w:t xml:space="preserve"> McLeod</w:t>
      </w:r>
    </w:p>
    <w:p w14:paraId="71D85BB7" w14:textId="03BE27C4" w:rsidR="007A7442" w:rsidRPr="00642621" w:rsidRDefault="00AC05CD" w:rsidP="0064262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C9533B">
        <w:rPr>
          <w:b/>
          <w:sz w:val="24"/>
          <w:szCs w:val="24"/>
        </w:rPr>
        <w:t>pproval of Agenda</w:t>
      </w:r>
    </w:p>
    <w:p w14:paraId="7B0F645A" w14:textId="0EDA9E81" w:rsidR="00103EF4" w:rsidRDefault="00294535" w:rsidP="00A46E8F">
      <w:pPr>
        <w:pStyle w:val="NoSpacing"/>
        <w:numPr>
          <w:ilvl w:val="0"/>
          <w:numId w:val="6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  <w:proofErr w:type="gramStart"/>
      <w:r>
        <w:rPr>
          <w:sz w:val="24"/>
          <w:szCs w:val="24"/>
        </w:rPr>
        <w:t>approved</w:t>
      </w:r>
      <w:proofErr w:type="gramEnd"/>
      <w:r w:rsidR="008D093F">
        <w:rPr>
          <w:sz w:val="24"/>
          <w:szCs w:val="24"/>
        </w:rPr>
        <w:t xml:space="preserve"> </w:t>
      </w:r>
    </w:p>
    <w:p w14:paraId="1889C270" w14:textId="29F9B6BC" w:rsidR="00C9533B" w:rsidRPr="00343498" w:rsidRDefault="00B963BB" w:rsidP="00A46E8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Motioned by</w:t>
      </w:r>
      <w:r w:rsidR="00343498">
        <w:rPr>
          <w:sz w:val="24"/>
          <w:szCs w:val="24"/>
        </w:rPr>
        <w:t>:</w:t>
      </w:r>
      <w:r w:rsidR="00715AFA">
        <w:rPr>
          <w:sz w:val="24"/>
          <w:szCs w:val="24"/>
        </w:rPr>
        <w:t xml:space="preserve"> </w:t>
      </w:r>
      <w:r w:rsidR="00B541A2">
        <w:rPr>
          <w:sz w:val="24"/>
          <w:szCs w:val="24"/>
        </w:rPr>
        <w:t>Newton Grey</w:t>
      </w:r>
    </w:p>
    <w:p w14:paraId="0FCD4A4E" w14:textId="57124E21" w:rsidR="003A0F0F" w:rsidRPr="00B26924" w:rsidRDefault="00343498" w:rsidP="006541B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B26924">
        <w:rPr>
          <w:sz w:val="24"/>
          <w:szCs w:val="24"/>
        </w:rPr>
        <w:t>Seconded</w:t>
      </w:r>
      <w:r w:rsidR="00B963BB" w:rsidRPr="00B26924">
        <w:rPr>
          <w:sz w:val="24"/>
          <w:szCs w:val="24"/>
        </w:rPr>
        <w:t xml:space="preserve"> by</w:t>
      </w:r>
      <w:r w:rsidRPr="00B26924">
        <w:rPr>
          <w:sz w:val="24"/>
          <w:szCs w:val="24"/>
        </w:rPr>
        <w:t>:</w:t>
      </w:r>
      <w:r w:rsidR="00825D5C" w:rsidRPr="00B26924">
        <w:rPr>
          <w:sz w:val="24"/>
          <w:szCs w:val="24"/>
        </w:rPr>
        <w:t xml:space="preserve"> </w:t>
      </w:r>
      <w:r w:rsidR="005304C3">
        <w:rPr>
          <w:sz w:val="24"/>
          <w:szCs w:val="24"/>
        </w:rPr>
        <w:t xml:space="preserve">Cathy </w:t>
      </w:r>
      <w:proofErr w:type="spellStart"/>
      <w:r w:rsidR="005304C3">
        <w:rPr>
          <w:sz w:val="24"/>
          <w:szCs w:val="24"/>
        </w:rPr>
        <w:t>Tumoth</w:t>
      </w:r>
      <w:proofErr w:type="spellEnd"/>
    </w:p>
    <w:p w14:paraId="148FD262" w14:textId="77777777" w:rsidR="00B26924" w:rsidRPr="00B26924" w:rsidRDefault="00B26924" w:rsidP="00B26924">
      <w:pPr>
        <w:pStyle w:val="NoSpacing"/>
        <w:ind w:left="1440"/>
        <w:rPr>
          <w:b/>
          <w:sz w:val="24"/>
          <w:szCs w:val="24"/>
        </w:rPr>
      </w:pPr>
    </w:p>
    <w:p w14:paraId="619B3F4C" w14:textId="52857041" w:rsidR="004853BA" w:rsidRDefault="002E4B10" w:rsidP="00C953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Introductions</w:t>
      </w:r>
    </w:p>
    <w:p w14:paraId="55D70242" w14:textId="782CAA02" w:rsidR="004853BA" w:rsidRPr="004853BA" w:rsidRDefault="004853BA" w:rsidP="00A46E8F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PAC Chair – </w:t>
      </w:r>
      <w:r w:rsidR="00124D2B">
        <w:rPr>
          <w:bCs/>
          <w:sz w:val="24"/>
          <w:szCs w:val="24"/>
        </w:rPr>
        <w:t xml:space="preserve">Miki </w:t>
      </w:r>
      <w:r w:rsidR="006D5280">
        <w:rPr>
          <w:bCs/>
          <w:sz w:val="24"/>
          <w:szCs w:val="24"/>
        </w:rPr>
        <w:t>Ehrlich</w:t>
      </w:r>
      <w:r w:rsidR="00124D2B">
        <w:rPr>
          <w:bCs/>
          <w:sz w:val="24"/>
          <w:szCs w:val="24"/>
        </w:rPr>
        <w:t xml:space="preserve"> &amp; Newton Grey</w:t>
      </w:r>
    </w:p>
    <w:p w14:paraId="37F0D51D" w14:textId="04B3D3A3" w:rsidR="004853BA" w:rsidRPr="004853BA" w:rsidRDefault="00D476CE" w:rsidP="00A46E8F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>VP</w:t>
      </w:r>
      <w:r w:rsidR="004853BA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Angela Martin</w:t>
      </w:r>
    </w:p>
    <w:p w14:paraId="3A0959F0" w14:textId="5B4808C2" w:rsidR="00117F56" w:rsidRPr="000664BA" w:rsidRDefault="004853BA" w:rsidP="000664BA">
      <w:pPr>
        <w:pStyle w:val="NoSpacing"/>
        <w:numPr>
          <w:ilvl w:val="0"/>
          <w:numId w:val="6"/>
        </w:numPr>
        <w:ind w:left="993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YK1 Board Rep – </w:t>
      </w:r>
      <w:r w:rsidR="006F4F37">
        <w:rPr>
          <w:bCs/>
          <w:sz w:val="24"/>
          <w:szCs w:val="24"/>
        </w:rPr>
        <w:t xml:space="preserve">Jason </w:t>
      </w:r>
      <w:proofErr w:type="spellStart"/>
      <w:r w:rsidR="006F4F37">
        <w:rPr>
          <w:bCs/>
          <w:sz w:val="24"/>
          <w:szCs w:val="24"/>
        </w:rPr>
        <w:t>Snaggs</w:t>
      </w:r>
      <w:proofErr w:type="spellEnd"/>
      <w:r w:rsidR="00DB02D3">
        <w:rPr>
          <w:bCs/>
          <w:sz w:val="24"/>
          <w:szCs w:val="24"/>
        </w:rPr>
        <w:t xml:space="preserve"> (regrets)</w:t>
      </w:r>
    </w:p>
    <w:p w14:paraId="4B56C6DA" w14:textId="77777777" w:rsidR="004853BA" w:rsidRDefault="004853BA" w:rsidP="00C5201A">
      <w:pPr>
        <w:pStyle w:val="NoSpacing"/>
        <w:rPr>
          <w:b/>
          <w:sz w:val="24"/>
          <w:szCs w:val="24"/>
        </w:rPr>
      </w:pPr>
    </w:p>
    <w:p w14:paraId="2D1FEB62" w14:textId="6EC71F81" w:rsidR="00934F0A" w:rsidRPr="00476D43" w:rsidRDefault="00934F0A" w:rsidP="00476D4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Minutes</w:t>
      </w:r>
      <w:r>
        <w:rPr>
          <w:bCs/>
          <w:sz w:val="24"/>
          <w:szCs w:val="24"/>
        </w:rPr>
        <w:t xml:space="preserve"> – </w:t>
      </w:r>
      <w:r w:rsidR="00BB2E18">
        <w:rPr>
          <w:bCs/>
          <w:sz w:val="24"/>
          <w:szCs w:val="24"/>
        </w:rPr>
        <w:t>Feb 8</w:t>
      </w:r>
      <w:r w:rsidR="00BB2E18" w:rsidRPr="00BB2E18">
        <w:rPr>
          <w:bCs/>
          <w:sz w:val="24"/>
          <w:szCs w:val="24"/>
          <w:vertAlign w:val="superscript"/>
        </w:rPr>
        <w:t>th</w:t>
      </w:r>
      <w:r w:rsidR="00BB2E18">
        <w:rPr>
          <w:bCs/>
          <w:sz w:val="24"/>
          <w:szCs w:val="24"/>
        </w:rPr>
        <w:t xml:space="preserve">, </w:t>
      </w:r>
      <w:r w:rsidRPr="00476D43">
        <w:rPr>
          <w:bCs/>
          <w:sz w:val="24"/>
          <w:szCs w:val="24"/>
        </w:rPr>
        <w:t>202</w:t>
      </w:r>
      <w:r w:rsidR="00BB2E18">
        <w:rPr>
          <w:bCs/>
          <w:sz w:val="24"/>
          <w:szCs w:val="24"/>
        </w:rPr>
        <w:t>4</w:t>
      </w:r>
    </w:p>
    <w:p w14:paraId="73C4AC25" w14:textId="77777777" w:rsidR="00934F0A" w:rsidRDefault="00934F0A" w:rsidP="00A46E8F">
      <w:pPr>
        <w:pStyle w:val="NoSpacing"/>
        <w:numPr>
          <w:ilvl w:val="0"/>
          <w:numId w:val="6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  <w:proofErr w:type="gramStart"/>
      <w:r>
        <w:rPr>
          <w:sz w:val="24"/>
          <w:szCs w:val="24"/>
        </w:rPr>
        <w:t>approved</w:t>
      </w:r>
      <w:proofErr w:type="gramEnd"/>
    </w:p>
    <w:p w14:paraId="5B0CF223" w14:textId="6925B951" w:rsidR="00934F0A" w:rsidRPr="00934F0A" w:rsidRDefault="00934F0A" w:rsidP="00A46E8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Motioned by: </w:t>
      </w:r>
      <w:r w:rsidR="009962B7">
        <w:rPr>
          <w:sz w:val="24"/>
          <w:szCs w:val="24"/>
        </w:rPr>
        <w:t>Leanne Dragon</w:t>
      </w:r>
    </w:p>
    <w:p w14:paraId="0DF2A24B" w14:textId="03A269B5" w:rsidR="001B0587" w:rsidRPr="006A0201" w:rsidRDefault="00934F0A" w:rsidP="006A020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934F0A">
        <w:rPr>
          <w:sz w:val="24"/>
          <w:szCs w:val="24"/>
        </w:rPr>
        <w:t xml:space="preserve">Seconded by: </w:t>
      </w:r>
      <w:r w:rsidR="005304C3">
        <w:rPr>
          <w:sz w:val="24"/>
          <w:szCs w:val="24"/>
        </w:rPr>
        <w:t>Janet Murray</w:t>
      </w:r>
    </w:p>
    <w:p w14:paraId="3048D729" w14:textId="77777777" w:rsidR="00D62B7B" w:rsidRPr="00B04ACE" w:rsidRDefault="00D62B7B" w:rsidP="00D62B7B">
      <w:pPr>
        <w:pStyle w:val="NoSpacing"/>
        <w:ind w:left="1418"/>
        <w:rPr>
          <w:b/>
          <w:sz w:val="24"/>
          <w:szCs w:val="24"/>
        </w:rPr>
      </w:pPr>
    </w:p>
    <w:p w14:paraId="24A3D5EA" w14:textId="3C0DFFEA" w:rsidR="008E4B0C" w:rsidRPr="003D39B2" w:rsidRDefault="008E4B0C" w:rsidP="008E4B0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YK1 Board Report: </w:t>
      </w:r>
      <w:r w:rsidR="006F4F37">
        <w:rPr>
          <w:sz w:val="24"/>
          <w:szCs w:val="24"/>
        </w:rPr>
        <w:t xml:space="preserve">Jason </w:t>
      </w:r>
      <w:proofErr w:type="spellStart"/>
      <w:r w:rsidR="006F4F37">
        <w:rPr>
          <w:sz w:val="24"/>
          <w:szCs w:val="24"/>
        </w:rPr>
        <w:t>Snaggs</w:t>
      </w:r>
      <w:proofErr w:type="spellEnd"/>
      <w:r w:rsidR="00DB02D3">
        <w:rPr>
          <w:sz w:val="24"/>
          <w:szCs w:val="24"/>
        </w:rPr>
        <w:t xml:space="preserve"> (regrets)</w:t>
      </w:r>
    </w:p>
    <w:p w14:paraId="649B728A" w14:textId="747C003A" w:rsidR="00844AD3" w:rsidRPr="00EF203D" w:rsidRDefault="00844AD3" w:rsidP="00844AD3">
      <w:pPr>
        <w:pStyle w:val="NoSpacing"/>
        <w:numPr>
          <w:ilvl w:val="0"/>
          <w:numId w:val="4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No report provided.</w:t>
      </w:r>
    </w:p>
    <w:p w14:paraId="6815AEF2" w14:textId="551F3BE8" w:rsidR="0049775B" w:rsidRPr="00EF203D" w:rsidRDefault="0049775B" w:rsidP="00844AD3">
      <w:pPr>
        <w:pStyle w:val="NoSpacing"/>
        <w:ind w:left="1418"/>
        <w:rPr>
          <w:sz w:val="24"/>
          <w:szCs w:val="24"/>
        </w:rPr>
      </w:pPr>
    </w:p>
    <w:p w14:paraId="75731768" w14:textId="6D5BFD49" w:rsidR="00C9533B" w:rsidRPr="00533F6F" w:rsidRDefault="00533F6F" w:rsidP="003A0F0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Information Update</w:t>
      </w:r>
      <w:r w:rsidR="00633037" w:rsidRPr="003A0F0F">
        <w:rPr>
          <w:b/>
          <w:sz w:val="24"/>
          <w:szCs w:val="24"/>
        </w:rPr>
        <w:t xml:space="preserve">: </w:t>
      </w:r>
      <w:r w:rsidR="00BB2E18">
        <w:rPr>
          <w:sz w:val="24"/>
          <w:szCs w:val="24"/>
        </w:rPr>
        <w:t>Angela Martin</w:t>
      </w:r>
    </w:p>
    <w:p w14:paraId="0A885103" w14:textId="08AD01E0" w:rsidR="00533F6F" w:rsidRPr="003A0F0F" w:rsidRDefault="00533F6F" w:rsidP="00A46E8F">
      <w:pPr>
        <w:pStyle w:val="NoSpacing"/>
        <w:numPr>
          <w:ilvl w:val="0"/>
          <w:numId w:val="6"/>
        </w:numPr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Admin Report</w:t>
      </w:r>
    </w:p>
    <w:p w14:paraId="435D73F8" w14:textId="43664E31" w:rsidR="00FF7F2F" w:rsidRDefault="00533F6F" w:rsidP="00A41570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 w:rsidRPr="00282AA7">
        <w:rPr>
          <w:sz w:val="24"/>
          <w:szCs w:val="24"/>
        </w:rPr>
        <w:t xml:space="preserve">See </w:t>
      </w:r>
      <w:r w:rsidR="0067025E" w:rsidRPr="00282AA7">
        <w:rPr>
          <w:sz w:val="24"/>
          <w:szCs w:val="24"/>
        </w:rPr>
        <w:t>attachment</w:t>
      </w:r>
      <w:r w:rsidR="00766891" w:rsidRPr="00282AA7">
        <w:rPr>
          <w:sz w:val="24"/>
          <w:szCs w:val="24"/>
        </w:rPr>
        <w:t xml:space="preserve">: </w:t>
      </w:r>
      <w:r w:rsidR="00CB25E8">
        <w:rPr>
          <w:sz w:val="24"/>
          <w:szCs w:val="24"/>
        </w:rPr>
        <w:t>Admin –</w:t>
      </w:r>
      <w:r w:rsidR="005F5544">
        <w:rPr>
          <w:sz w:val="24"/>
          <w:szCs w:val="24"/>
        </w:rPr>
        <w:t xml:space="preserve"> April </w:t>
      </w:r>
      <w:r w:rsidR="00282AA7" w:rsidRPr="00282AA7">
        <w:rPr>
          <w:sz w:val="24"/>
          <w:szCs w:val="24"/>
        </w:rPr>
        <w:t xml:space="preserve">PAC attachments - </w:t>
      </w:r>
      <w:r w:rsidR="00113285" w:rsidRPr="00282AA7">
        <w:rPr>
          <w:sz w:val="24"/>
          <w:szCs w:val="24"/>
        </w:rPr>
        <w:t xml:space="preserve">If you have any questions about the documents – </w:t>
      </w:r>
      <w:r w:rsidR="00282AA7">
        <w:rPr>
          <w:sz w:val="24"/>
          <w:szCs w:val="24"/>
        </w:rPr>
        <w:t xml:space="preserve">contact </w:t>
      </w:r>
      <w:proofErr w:type="gramStart"/>
      <w:r w:rsidR="00113285" w:rsidRPr="00282AA7">
        <w:rPr>
          <w:sz w:val="24"/>
          <w:szCs w:val="24"/>
        </w:rPr>
        <w:t>Dean</w:t>
      </w:r>
      <w:proofErr w:type="gramEnd"/>
    </w:p>
    <w:p w14:paraId="3F271D0D" w14:textId="3C00796E" w:rsidR="00932E42" w:rsidRPr="00932E42" w:rsidRDefault="002D1F69" w:rsidP="00932E42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Course selection has been complete. Students enrolling in </w:t>
      </w:r>
      <w:r w:rsidR="005F6127">
        <w:rPr>
          <w:sz w:val="24"/>
          <w:szCs w:val="24"/>
        </w:rPr>
        <w:t>g</w:t>
      </w:r>
      <w:r>
        <w:rPr>
          <w:sz w:val="24"/>
          <w:szCs w:val="24"/>
        </w:rPr>
        <w:t>rade</w:t>
      </w:r>
      <w:r w:rsidR="005F6127">
        <w:rPr>
          <w:sz w:val="24"/>
          <w:szCs w:val="24"/>
        </w:rPr>
        <w:t>s</w:t>
      </w:r>
      <w:r>
        <w:rPr>
          <w:sz w:val="24"/>
          <w:szCs w:val="24"/>
        </w:rPr>
        <w:t xml:space="preserve"> 11 and 12</w:t>
      </w:r>
      <w:r w:rsidR="005F5544">
        <w:rPr>
          <w:sz w:val="24"/>
          <w:szCs w:val="24"/>
        </w:rPr>
        <w:t>, course selection</w:t>
      </w:r>
      <w:r>
        <w:rPr>
          <w:sz w:val="24"/>
          <w:szCs w:val="24"/>
        </w:rPr>
        <w:t xml:space="preserve"> will show up in </w:t>
      </w:r>
      <w:proofErr w:type="spellStart"/>
      <w:r>
        <w:rPr>
          <w:sz w:val="24"/>
          <w:szCs w:val="24"/>
        </w:rPr>
        <w:t>Powerschool</w:t>
      </w:r>
      <w:proofErr w:type="spellEnd"/>
      <w:r>
        <w:rPr>
          <w:sz w:val="24"/>
          <w:szCs w:val="24"/>
        </w:rPr>
        <w:t xml:space="preserve">.  Students enrolling in </w:t>
      </w:r>
      <w:r w:rsidR="005F6127">
        <w:rPr>
          <w:sz w:val="24"/>
          <w:szCs w:val="24"/>
        </w:rPr>
        <w:t>g</w:t>
      </w:r>
      <w:r>
        <w:rPr>
          <w:sz w:val="24"/>
          <w:szCs w:val="24"/>
        </w:rPr>
        <w:t>rade</w:t>
      </w:r>
      <w:r w:rsidR="005F6127">
        <w:rPr>
          <w:sz w:val="24"/>
          <w:szCs w:val="24"/>
        </w:rPr>
        <w:t>s</w:t>
      </w:r>
      <w:r>
        <w:rPr>
          <w:sz w:val="24"/>
          <w:szCs w:val="24"/>
        </w:rPr>
        <w:t xml:space="preserve"> 9 or 10 will have a confirmation email sent to them</w:t>
      </w:r>
      <w:r w:rsidR="005F5544">
        <w:rPr>
          <w:sz w:val="24"/>
          <w:szCs w:val="24"/>
        </w:rPr>
        <w:t xml:space="preserve"> confirming their course selection</w:t>
      </w:r>
      <w:r>
        <w:rPr>
          <w:sz w:val="24"/>
          <w:szCs w:val="24"/>
        </w:rPr>
        <w:t>.</w:t>
      </w:r>
      <w:r w:rsidR="00932E42">
        <w:rPr>
          <w:sz w:val="24"/>
          <w:szCs w:val="24"/>
        </w:rPr>
        <w:t xml:space="preserve"> If students or parents have questions or concerns about their course selection – contact their academic counselor.</w:t>
      </w:r>
    </w:p>
    <w:p w14:paraId="63A4619B" w14:textId="3765DA70" w:rsidR="00FF595B" w:rsidRDefault="002D1F69" w:rsidP="00E578CD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Transitions </w:t>
      </w:r>
      <w:r w:rsidR="005F6127">
        <w:rPr>
          <w:sz w:val="24"/>
          <w:szCs w:val="24"/>
        </w:rPr>
        <w:t xml:space="preserve">for grade 8 students, who will be entering </w:t>
      </w:r>
      <w:r w:rsidR="00FF595B">
        <w:rPr>
          <w:sz w:val="24"/>
          <w:szCs w:val="24"/>
        </w:rPr>
        <w:t xml:space="preserve">grade 9 </w:t>
      </w:r>
      <w:r w:rsidR="005F6127">
        <w:rPr>
          <w:sz w:val="24"/>
          <w:szCs w:val="24"/>
        </w:rPr>
        <w:t xml:space="preserve">in the fall, </w:t>
      </w:r>
      <w:r w:rsidR="00FF595B">
        <w:rPr>
          <w:sz w:val="24"/>
          <w:szCs w:val="24"/>
        </w:rPr>
        <w:t>have started to happen.  Grade 8s have completed their course selection</w:t>
      </w:r>
      <w:r w:rsidR="00932E42">
        <w:rPr>
          <w:sz w:val="24"/>
          <w:szCs w:val="24"/>
        </w:rPr>
        <w:t>, p</w:t>
      </w:r>
      <w:r w:rsidR="00FF595B">
        <w:rPr>
          <w:sz w:val="24"/>
          <w:szCs w:val="24"/>
        </w:rPr>
        <w:t>arent night ha</w:t>
      </w:r>
      <w:r w:rsidR="005F6127">
        <w:rPr>
          <w:sz w:val="24"/>
          <w:szCs w:val="24"/>
        </w:rPr>
        <w:t>s</w:t>
      </w:r>
      <w:r w:rsidR="00FF595B">
        <w:rPr>
          <w:sz w:val="24"/>
          <w:szCs w:val="24"/>
        </w:rPr>
        <w:t xml:space="preserve"> </w:t>
      </w:r>
      <w:r w:rsidR="005F6127">
        <w:rPr>
          <w:sz w:val="24"/>
          <w:szCs w:val="24"/>
        </w:rPr>
        <w:t>occurred.</w:t>
      </w:r>
    </w:p>
    <w:p w14:paraId="3E25553C" w14:textId="25229073" w:rsidR="00932E42" w:rsidRPr="00932E42" w:rsidRDefault="00FF595B" w:rsidP="00932E42">
      <w:pPr>
        <w:pStyle w:val="NoSpacing"/>
        <w:numPr>
          <w:ilvl w:val="0"/>
          <w:numId w:val="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A new course – ‘teacher assistant’ </w:t>
      </w:r>
      <w:r w:rsidR="00932E42">
        <w:rPr>
          <w:sz w:val="24"/>
          <w:szCs w:val="24"/>
        </w:rPr>
        <w:t xml:space="preserve">is being offered to </w:t>
      </w:r>
      <w:r>
        <w:rPr>
          <w:sz w:val="24"/>
          <w:szCs w:val="24"/>
        </w:rPr>
        <w:t xml:space="preserve">grade 11 </w:t>
      </w:r>
      <w:r w:rsidR="00B32596">
        <w:rPr>
          <w:sz w:val="24"/>
          <w:szCs w:val="24"/>
        </w:rPr>
        <w:t xml:space="preserve">and </w:t>
      </w:r>
      <w:r>
        <w:rPr>
          <w:sz w:val="24"/>
          <w:szCs w:val="24"/>
        </w:rPr>
        <w:t>12 students for credit.  Students need to apply for this by April 9</w:t>
      </w:r>
      <w:r w:rsidRPr="00FF59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The student would work with the teacher on what this would look like for each student.</w:t>
      </w:r>
    </w:p>
    <w:p w14:paraId="712F190F" w14:textId="1C5B16D9" w:rsidR="001B0587" w:rsidRDefault="001B0587" w:rsidP="0037369A">
      <w:pPr>
        <w:pStyle w:val="NoSpacing"/>
        <w:ind w:left="1418"/>
        <w:rPr>
          <w:sz w:val="24"/>
          <w:szCs w:val="24"/>
        </w:rPr>
      </w:pPr>
    </w:p>
    <w:p w14:paraId="19ADE652" w14:textId="77777777" w:rsidR="00932E42" w:rsidRDefault="00932E42" w:rsidP="0037369A">
      <w:pPr>
        <w:pStyle w:val="NoSpacing"/>
        <w:ind w:left="1418"/>
        <w:rPr>
          <w:sz w:val="24"/>
          <w:szCs w:val="24"/>
        </w:rPr>
      </w:pPr>
    </w:p>
    <w:p w14:paraId="52383D09" w14:textId="77777777" w:rsidR="00932E42" w:rsidRDefault="00932E42" w:rsidP="0037369A">
      <w:pPr>
        <w:pStyle w:val="NoSpacing"/>
        <w:ind w:left="1418"/>
        <w:rPr>
          <w:sz w:val="24"/>
          <w:szCs w:val="24"/>
        </w:rPr>
      </w:pPr>
    </w:p>
    <w:p w14:paraId="1FDA1CE8" w14:textId="77777777" w:rsidR="00932E42" w:rsidRPr="00425369" w:rsidRDefault="00932E42" w:rsidP="0037369A">
      <w:pPr>
        <w:pStyle w:val="NoSpacing"/>
        <w:ind w:left="1418"/>
        <w:rPr>
          <w:sz w:val="24"/>
          <w:szCs w:val="24"/>
        </w:rPr>
      </w:pPr>
    </w:p>
    <w:p w14:paraId="5381FD7E" w14:textId="4E339197" w:rsidR="004D550D" w:rsidRDefault="004D550D" w:rsidP="0096252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4F4C363B" w14:textId="58B48DB3" w:rsidR="00591EE8" w:rsidRPr="00844AD3" w:rsidRDefault="00932E42" w:rsidP="006C0F36">
      <w:pPr>
        <w:pStyle w:val="NoSpacing"/>
        <w:numPr>
          <w:ilvl w:val="0"/>
          <w:numId w:val="27"/>
        </w:num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r w:rsidR="002D1F69">
        <w:rPr>
          <w:b/>
          <w:sz w:val="24"/>
          <w:szCs w:val="24"/>
        </w:rPr>
        <w:t xml:space="preserve">Communication </w:t>
      </w:r>
      <w:r>
        <w:rPr>
          <w:b/>
          <w:sz w:val="24"/>
          <w:szCs w:val="24"/>
        </w:rPr>
        <w:t>Issues</w:t>
      </w:r>
      <w:r w:rsidR="002D1F69">
        <w:rPr>
          <w:b/>
          <w:sz w:val="24"/>
          <w:szCs w:val="24"/>
        </w:rPr>
        <w:t xml:space="preserve"> </w:t>
      </w:r>
      <w:r w:rsidR="00CB08AB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It was just brought to the school’s attention that school wide emails </w:t>
      </w:r>
      <w:r w:rsidR="002D1F69">
        <w:rPr>
          <w:bCs/>
          <w:sz w:val="24"/>
          <w:szCs w:val="24"/>
        </w:rPr>
        <w:t xml:space="preserve">to parents have not </w:t>
      </w:r>
      <w:r>
        <w:rPr>
          <w:bCs/>
          <w:sz w:val="24"/>
          <w:szCs w:val="24"/>
        </w:rPr>
        <w:t xml:space="preserve">been received by parents since </w:t>
      </w:r>
      <w:r w:rsidR="002D1F69">
        <w:rPr>
          <w:bCs/>
          <w:sz w:val="24"/>
          <w:szCs w:val="24"/>
        </w:rPr>
        <w:t>beginning of February</w:t>
      </w:r>
      <w:r>
        <w:rPr>
          <w:bCs/>
          <w:sz w:val="24"/>
          <w:szCs w:val="24"/>
        </w:rPr>
        <w:t xml:space="preserve">.  </w:t>
      </w:r>
      <w:r w:rsidR="002D1F69">
        <w:rPr>
          <w:bCs/>
          <w:sz w:val="24"/>
          <w:szCs w:val="24"/>
        </w:rPr>
        <w:t xml:space="preserve">The school will </w:t>
      </w:r>
      <w:r>
        <w:rPr>
          <w:bCs/>
          <w:sz w:val="24"/>
          <w:szCs w:val="24"/>
        </w:rPr>
        <w:t>investigate</w:t>
      </w:r>
      <w:r w:rsidR="002D1F69">
        <w:rPr>
          <w:bCs/>
          <w:sz w:val="24"/>
          <w:szCs w:val="24"/>
        </w:rPr>
        <w:t xml:space="preserve"> addressing this</w:t>
      </w:r>
      <w:r>
        <w:rPr>
          <w:bCs/>
          <w:sz w:val="24"/>
          <w:szCs w:val="24"/>
        </w:rPr>
        <w:t xml:space="preserve"> issue</w:t>
      </w:r>
      <w:r w:rsidR="002D1F6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374C7BB" w14:textId="099AA5E4" w:rsidR="00F96382" w:rsidRDefault="00D7081D" w:rsidP="00F96382">
      <w:pPr>
        <w:pStyle w:val="NoSpacing"/>
        <w:numPr>
          <w:ilvl w:val="0"/>
          <w:numId w:val="27"/>
        </w:num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>Inaccessible Bathrooms</w:t>
      </w:r>
      <w:r>
        <w:rPr>
          <w:bCs/>
          <w:sz w:val="24"/>
          <w:szCs w:val="24"/>
        </w:rPr>
        <w:t xml:space="preserve"> – The bathrooms available to NACC guests </w:t>
      </w:r>
      <w:r w:rsidR="00145E75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not accessible to persons with mobility issues. Miki is working on a letter to send to the Departments of ECE and Infrastructure and MLAs, in support of creating accessible</w:t>
      </w:r>
      <w:r w:rsidR="00CA5B18">
        <w:rPr>
          <w:bCs/>
          <w:sz w:val="24"/>
          <w:szCs w:val="24"/>
        </w:rPr>
        <w:t xml:space="preserve"> bathroom.</w:t>
      </w:r>
      <w:r w:rsidR="00145E75">
        <w:rPr>
          <w:bCs/>
          <w:sz w:val="24"/>
          <w:szCs w:val="24"/>
        </w:rPr>
        <w:t xml:space="preserve"> Miki has also discussed letters of support for accessible bathrooms with other organizations – NACC, NWT Disabilities Council, Northern Mosaic Network.  SJF Admin will discuss with different student groups (e.g., Student Council, Gender Sexuality Squad) to see if it’s appropriate for a letter from the students supporting an accessible bathroom.</w:t>
      </w:r>
    </w:p>
    <w:p w14:paraId="2E790BCB" w14:textId="799340B9" w:rsidR="00873E74" w:rsidRPr="00CE76D5" w:rsidRDefault="00F96382" w:rsidP="00CE76D5">
      <w:pPr>
        <w:pStyle w:val="NoSpacing"/>
        <w:numPr>
          <w:ilvl w:val="0"/>
          <w:numId w:val="27"/>
        </w:numPr>
        <w:ind w:left="141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Retests </w:t>
      </w:r>
      <w:r>
        <w:rPr>
          <w:bCs/>
          <w:sz w:val="24"/>
          <w:szCs w:val="24"/>
        </w:rPr>
        <w:t xml:space="preserve"> -</w:t>
      </w:r>
      <w:proofErr w:type="gramEnd"/>
      <w:r>
        <w:rPr>
          <w:bCs/>
          <w:sz w:val="24"/>
          <w:szCs w:val="24"/>
        </w:rPr>
        <w:t xml:space="preserve"> </w:t>
      </w:r>
      <w:r w:rsidR="00EC6C72">
        <w:rPr>
          <w:bCs/>
          <w:sz w:val="24"/>
          <w:szCs w:val="24"/>
        </w:rPr>
        <w:t xml:space="preserve">There have been some issues around the protocols around retests. </w:t>
      </w:r>
      <w:r>
        <w:rPr>
          <w:bCs/>
          <w:sz w:val="24"/>
          <w:szCs w:val="24"/>
        </w:rPr>
        <w:t>PD is being offered</w:t>
      </w:r>
      <w:r w:rsidR="00EC6C72">
        <w:rPr>
          <w:bCs/>
          <w:sz w:val="24"/>
          <w:szCs w:val="24"/>
        </w:rPr>
        <w:t xml:space="preserve"> to teachers around retesting students.</w:t>
      </w:r>
    </w:p>
    <w:p w14:paraId="3A2A6FD8" w14:textId="77777777" w:rsidR="00114A44" w:rsidRPr="004D550D" w:rsidRDefault="00114A44" w:rsidP="0037369A">
      <w:pPr>
        <w:pStyle w:val="NoSpacing"/>
        <w:ind w:left="1418"/>
        <w:rPr>
          <w:b/>
          <w:sz w:val="24"/>
          <w:szCs w:val="24"/>
        </w:rPr>
      </w:pPr>
    </w:p>
    <w:p w14:paraId="70D8B99A" w14:textId="6F6FAA38" w:rsidR="009A6560" w:rsidRPr="008143EE" w:rsidRDefault="00871199" w:rsidP="008143E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  <w:r w:rsidR="00962527">
        <w:rPr>
          <w:b/>
          <w:sz w:val="24"/>
          <w:szCs w:val="24"/>
        </w:rPr>
        <w:t xml:space="preserve"> </w:t>
      </w:r>
      <w:r w:rsidR="009615B9">
        <w:rPr>
          <w:bCs/>
          <w:sz w:val="24"/>
          <w:szCs w:val="24"/>
        </w:rPr>
        <w:t xml:space="preserve"> </w:t>
      </w:r>
      <w:r w:rsidR="00CB08AB">
        <w:rPr>
          <w:bCs/>
          <w:sz w:val="24"/>
          <w:szCs w:val="24"/>
        </w:rPr>
        <w:t xml:space="preserve">Thursday </w:t>
      </w:r>
      <w:r w:rsidR="001B7388">
        <w:rPr>
          <w:bCs/>
          <w:sz w:val="24"/>
          <w:szCs w:val="24"/>
        </w:rPr>
        <w:t>May 15th</w:t>
      </w:r>
      <w:r w:rsidR="00114A44">
        <w:rPr>
          <w:bCs/>
          <w:sz w:val="24"/>
          <w:szCs w:val="24"/>
        </w:rPr>
        <w:t xml:space="preserve">, </w:t>
      </w:r>
      <w:r w:rsidR="001B10B0">
        <w:rPr>
          <w:bCs/>
          <w:sz w:val="24"/>
          <w:szCs w:val="24"/>
        </w:rPr>
        <w:t>202</w:t>
      </w:r>
      <w:r w:rsidR="00EB0F83">
        <w:rPr>
          <w:bCs/>
          <w:sz w:val="24"/>
          <w:szCs w:val="24"/>
        </w:rPr>
        <w:t>4</w:t>
      </w:r>
      <w:r w:rsidR="00625716">
        <w:rPr>
          <w:bCs/>
          <w:sz w:val="24"/>
          <w:szCs w:val="24"/>
        </w:rPr>
        <w:t xml:space="preserve"> @</w:t>
      </w:r>
      <w:r w:rsidR="00810CA9">
        <w:rPr>
          <w:bCs/>
          <w:sz w:val="24"/>
          <w:szCs w:val="24"/>
        </w:rPr>
        <w:t xml:space="preserve"> </w:t>
      </w:r>
      <w:r w:rsidR="009615B9">
        <w:rPr>
          <w:bCs/>
          <w:sz w:val="24"/>
          <w:szCs w:val="24"/>
        </w:rPr>
        <w:t>7pm</w:t>
      </w:r>
    </w:p>
    <w:p w14:paraId="4555428E" w14:textId="1153C954" w:rsidR="0094199A" w:rsidRPr="0094199A" w:rsidRDefault="00B963BB" w:rsidP="001B0587">
      <w:pPr>
        <w:pStyle w:val="NoSpacing"/>
        <w:numPr>
          <w:ilvl w:val="0"/>
          <w:numId w:val="4"/>
        </w:numPr>
        <w:ind w:left="1418"/>
        <w:rPr>
          <w:b/>
          <w:sz w:val="24"/>
          <w:szCs w:val="24"/>
        </w:rPr>
      </w:pPr>
      <w:r>
        <w:rPr>
          <w:sz w:val="24"/>
          <w:szCs w:val="24"/>
        </w:rPr>
        <w:t>Motioned by:</w:t>
      </w:r>
      <w:r w:rsidR="00A55EBD">
        <w:rPr>
          <w:sz w:val="24"/>
          <w:szCs w:val="24"/>
        </w:rPr>
        <w:t xml:space="preserve"> </w:t>
      </w:r>
      <w:r w:rsidR="004257BE">
        <w:rPr>
          <w:sz w:val="24"/>
          <w:szCs w:val="24"/>
        </w:rPr>
        <w:t xml:space="preserve"> </w:t>
      </w:r>
      <w:r w:rsidR="00A234C8">
        <w:rPr>
          <w:sz w:val="24"/>
          <w:szCs w:val="24"/>
        </w:rPr>
        <w:t xml:space="preserve"> </w:t>
      </w:r>
      <w:r w:rsidR="001B7388">
        <w:rPr>
          <w:sz w:val="24"/>
          <w:szCs w:val="24"/>
        </w:rPr>
        <w:t>Paula Campbell-Rogers</w:t>
      </w:r>
    </w:p>
    <w:p w14:paraId="72E713EE" w14:textId="07765039" w:rsidR="0094199A" w:rsidRPr="0094199A" w:rsidRDefault="0094199A" w:rsidP="001B0587">
      <w:pPr>
        <w:pStyle w:val="NoSpacing"/>
        <w:numPr>
          <w:ilvl w:val="0"/>
          <w:numId w:val="4"/>
        </w:numPr>
        <w:ind w:left="1418"/>
        <w:rPr>
          <w:b/>
          <w:sz w:val="24"/>
          <w:szCs w:val="24"/>
        </w:rPr>
      </w:pPr>
      <w:r w:rsidRPr="0094199A">
        <w:rPr>
          <w:sz w:val="24"/>
          <w:szCs w:val="24"/>
        </w:rPr>
        <w:t>Seconded</w:t>
      </w:r>
      <w:r w:rsidR="00B963BB">
        <w:rPr>
          <w:sz w:val="24"/>
          <w:szCs w:val="24"/>
        </w:rPr>
        <w:t xml:space="preserve"> by</w:t>
      </w:r>
      <w:r w:rsidRPr="0094199A">
        <w:rPr>
          <w:sz w:val="24"/>
          <w:szCs w:val="24"/>
        </w:rPr>
        <w:t>:</w:t>
      </w:r>
      <w:r w:rsidR="002B05B8">
        <w:rPr>
          <w:sz w:val="24"/>
          <w:szCs w:val="24"/>
        </w:rPr>
        <w:t xml:space="preserve"> </w:t>
      </w:r>
      <w:r w:rsidR="004257BE">
        <w:rPr>
          <w:sz w:val="24"/>
          <w:szCs w:val="24"/>
        </w:rPr>
        <w:t xml:space="preserve"> </w:t>
      </w:r>
      <w:r w:rsidR="00C814B6">
        <w:rPr>
          <w:sz w:val="24"/>
          <w:szCs w:val="24"/>
        </w:rPr>
        <w:t xml:space="preserve">Cathy </w:t>
      </w:r>
      <w:proofErr w:type="spellStart"/>
      <w:r w:rsidR="00C814B6">
        <w:rPr>
          <w:sz w:val="24"/>
          <w:szCs w:val="24"/>
        </w:rPr>
        <w:t>Tumoth</w:t>
      </w:r>
      <w:proofErr w:type="spellEnd"/>
    </w:p>
    <w:p w14:paraId="25F48334" w14:textId="77777777" w:rsidR="00657961" w:rsidRPr="00657961" w:rsidRDefault="00657961" w:rsidP="00657961">
      <w:pPr>
        <w:pStyle w:val="NoSpacing"/>
        <w:ind w:left="720"/>
        <w:rPr>
          <w:b/>
          <w:sz w:val="24"/>
          <w:szCs w:val="24"/>
        </w:rPr>
      </w:pPr>
    </w:p>
    <w:p w14:paraId="305A318A" w14:textId="022FAC09" w:rsidR="00657961" w:rsidRDefault="00657961" w:rsidP="0063303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AB20AD">
        <w:rPr>
          <w:b/>
          <w:sz w:val="24"/>
          <w:szCs w:val="24"/>
        </w:rPr>
        <w:t>adjourned</w:t>
      </w:r>
      <w:r>
        <w:rPr>
          <w:b/>
          <w:sz w:val="24"/>
          <w:szCs w:val="24"/>
        </w:rPr>
        <w:t xml:space="preserve"> @</w:t>
      </w:r>
      <w:r w:rsidR="00DE05E3">
        <w:rPr>
          <w:b/>
          <w:sz w:val="24"/>
          <w:szCs w:val="24"/>
        </w:rPr>
        <w:t xml:space="preserve"> </w:t>
      </w:r>
      <w:r w:rsidR="00EA62CD">
        <w:rPr>
          <w:b/>
          <w:sz w:val="24"/>
          <w:szCs w:val="24"/>
        </w:rPr>
        <w:t>8</w:t>
      </w:r>
      <w:r w:rsidR="00DE05E3">
        <w:rPr>
          <w:b/>
          <w:sz w:val="24"/>
          <w:szCs w:val="24"/>
        </w:rPr>
        <w:t>:</w:t>
      </w:r>
      <w:r w:rsidR="00EA62CD">
        <w:rPr>
          <w:b/>
          <w:sz w:val="24"/>
          <w:szCs w:val="24"/>
        </w:rPr>
        <w:t>10</w:t>
      </w:r>
      <w:r w:rsidR="00DA43DC">
        <w:rPr>
          <w:b/>
          <w:sz w:val="24"/>
          <w:szCs w:val="24"/>
        </w:rPr>
        <w:t xml:space="preserve"> </w:t>
      </w:r>
      <w:r w:rsidR="0036782F">
        <w:rPr>
          <w:b/>
          <w:sz w:val="24"/>
          <w:szCs w:val="24"/>
        </w:rPr>
        <w:t>p.m.</w:t>
      </w:r>
    </w:p>
    <w:p w14:paraId="06158369" w14:textId="025F0CFE" w:rsidR="0081751F" w:rsidRDefault="0081751F" w:rsidP="0081751F">
      <w:pPr>
        <w:pStyle w:val="NoSpacing"/>
        <w:rPr>
          <w:b/>
          <w:sz w:val="24"/>
          <w:szCs w:val="24"/>
        </w:rPr>
      </w:pPr>
    </w:p>
    <w:sectPr w:rsidR="0081751F" w:rsidSect="00925769">
      <w:footerReference w:type="default" r:id="rId7"/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9FE08" w14:textId="77777777" w:rsidR="00925769" w:rsidRDefault="00925769" w:rsidP="00E10F8B">
      <w:pPr>
        <w:spacing w:after="0" w:line="240" w:lineRule="auto"/>
      </w:pPr>
      <w:r>
        <w:separator/>
      </w:r>
    </w:p>
  </w:endnote>
  <w:endnote w:type="continuationSeparator" w:id="0">
    <w:p w14:paraId="47BC1E38" w14:textId="77777777" w:rsidR="00925769" w:rsidRDefault="00925769" w:rsidP="00E1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873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B5EA0" w14:textId="77777777" w:rsidR="00C44023" w:rsidRDefault="00C4402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9FF35" w14:textId="77777777" w:rsidR="00C44023" w:rsidRDefault="00C4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D8B34" w14:textId="77777777" w:rsidR="00925769" w:rsidRDefault="00925769" w:rsidP="00E10F8B">
      <w:pPr>
        <w:spacing w:after="0" w:line="240" w:lineRule="auto"/>
      </w:pPr>
      <w:r>
        <w:separator/>
      </w:r>
    </w:p>
  </w:footnote>
  <w:footnote w:type="continuationSeparator" w:id="0">
    <w:p w14:paraId="18BC1115" w14:textId="77777777" w:rsidR="00925769" w:rsidRDefault="00925769" w:rsidP="00E1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57939"/>
    <w:multiLevelType w:val="hybridMultilevel"/>
    <w:tmpl w:val="7FFAF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56A"/>
    <w:multiLevelType w:val="hybridMultilevel"/>
    <w:tmpl w:val="7F520198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E6F7A29"/>
    <w:multiLevelType w:val="hybridMultilevel"/>
    <w:tmpl w:val="A6DE32EA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BF40FAE"/>
    <w:multiLevelType w:val="hybridMultilevel"/>
    <w:tmpl w:val="1CB0FE1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75ACE622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E0943"/>
    <w:multiLevelType w:val="hybridMultilevel"/>
    <w:tmpl w:val="0D90CD06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3BA5F26"/>
    <w:multiLevelType w:val="hybridMultilevel"/>
    <w:tmpl w:val="1CCC27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4069"/>
    <w:multiLevelType w:val="hybridMultilevel"/>
    <w:tmpl w:val="5F7C8534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D3A5353"/>
    <w:multiLevelType w:val="hybridMultilevel"/>
    <w:tmpl w:val="B2F285B4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0DD536A"/>
    <w:multiLevelType w:val="hybridMultilevel"/>
    <w:tmpl w:val="878228B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4E504DA"/>
    <w:multiLevelType w:val="hybridMultilevel"/>
    <w:tmpl w:val="81E6B9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B6755"/>
    <w:multiLevelType w:val="hybridMultilevel"/>
    <w:tmpl w:val="AF862BA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F751CB2"/>
    <w:multiLevelType w:val="hybridMultilevel"/>
    <w:tmpl w:val="08CCBD4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1F234C0"/>
    <w:multiLevelType w:val="hybridMultilevel"/>
    <w:tmpl w:val="ECAE75B4"/>
    <w:lvl w:ilvl="0" w:tplc="1009000B">
      <w:start w:val="1"/>
      <w:numFmt w:val="bullet"/>
      <w:lvlText w:val=""/>
      <w:lvlJc w:val="left"/>
      <w:pPr>
        <w:ind w:left="219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3" w15:restartNumberingAfterBreak="0">
    <w:nsid w:val="45005B95"/>
    <w:multiLevelType w:val="hybridMultilevel"/>
    <w:tmpl w:val="9B245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0E89"/>
    <w:multiLevelType w:val="hybridMultilevel"/>
    <w:tmpl w:val="02327BFC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CD674A"/>
    <w:multiLevelType w:val="hybridMultilevel"/>
    <w:tmpl w:val="7E167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0E93"/>
    <w:multiLevelType w:val="hybridMultilevel"/>
    <w:tmpl w:val="764CA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812558"/>
    <w:multiLevelType w:val="hybridMultilevel"/>
    <w:tmpl w:val="ABB26A9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D670B2C"/>
    <w:multiLevelType w:val="hybridMultilevel"/>
    <w:tmpl w:val="ED34A9F0"/>
    <w:lvl w:ilvl="0" w:tplc="CD908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A4A56"/>
    <w:multiLevelType w:val="hybridMultilevel"/>
    <w:tmpl w:val="1598A80A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6966062"/>
    <w:multiLevelType w:val="hybridMultilevel"/>
    <w:tmpl w:val="A25661FC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7FA32C8"/>
    <w:multiLevelType w:val="hybridMultilevel"/>
    <w:tmpl w:val="E2F6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243A9"/>
    <w:multiLevelType w:val="hybridMultilevel"/>
    <w:tmpl w:val="944CA1E0"/>
    <w:lvl w:ilvl="0" w:tplc="413AD5C6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BE03F67"/>
    <w:multiLevelType w:val="hybridMultilevel"/>
    <w:tmpl w:val="4C62A2EC"/>
    <w:lvl w:ilvl="0" w:tplc="8B06F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B3538"/>
    <w:multiLevelType w:val="hybridMultilevel"/>
    <w:tmpl w:val="BCBADCD6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ED07E85"/>
    <w:multiLevelType w:val="hybridMultilevel"/>
    <w:tmpl w:val="28FCD8C0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ACA6B67"/>
    <w:multiLevelType w:val="hybridMultilevel"/>
    <w:tmpl w:val="FA0C5986"/>
    <w:lvl w:ilvl="0" w:tplc="1C96186A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D946BD1"/>
    <w:multiLevelType w:val="hybridMultilevel"/>
    <w:tmpl w:val="18422090"/>
    <w:lvl w:ilvl="0" w:tplc="10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04851458">
    <w:abstractNumId w:val="5"/>
  </w:num>
  <w:num w:numId="2" w16cid:durableId="1737898161">
    <w:abstractNumId w:val="9"/>
  </w:num>
  <w:num w:numId="3" w16cid:durableId="1958412697">
    <w:abstractNumId w:val="16"/>
  </w:num>
  <w:num w:numId="4" w16cid:durableId="914975847">
    <w:abstractNumId w:val="21"/>
  </w:num>
  <w:num w:numId="5" w16cid:durableId="1698505297">
    <w:abstractNumId w:val="13"/>
  </w:num>
  <w:num w:numId="6" w16cid:durableId="84495483">
    <w:abstractNumId w:val="3"/>
  </w:num>
  <w:num w:numId="7" w16cid:durableId="1884637756">
    <w:abstractNumId w:val="26"/>
  </w:num>
  <w:num w:numId="8" w16cid:durableId="1431318527">
    <w:abstractNumId w:val="15"/>
  </w:num>
  <w:num w:numId="9" w16cid:durableId="1133206686">
    <w:abstractNumId w:val="11"/>
  </w:num>
  <w:num w:numId="10" w16cid:durableId="1099061938">
    <w:abstractNumId w:val="8"/>
  </w:num>
  <w:num w:numId="11" w16cid:durableId="1953634063">
    <w:abstractNumId w:val="17"/>
  </w:num>
  <w:num w:numId="12" w16cid:durableId="1160001877">
    <w:abstractNumId w:val="14"/>
  </w:num>
  <w:num w:numId="13" w16cid:durableId="360324850">
    <w:abstractNumId w:val="4"/>
  </w:num>
  <w:num w:numId="14" w16cid:durableId="1803227151">
    <w:abstractNumId w:val="19"/>
  </w:num>
  <w:num w:numId="15" w16cid:durableId="1070542695">
    <w:abstractNumId w:val="27"/>
  </w:num>
  <w:num w:numId="16" w16cid:durableId="789278017">
    <w:abstractNumId w:val="6"/>
  </w:num>
  <w:num w:numId="17" w16cid:durableId="779762061">
    <w:abstractNumId w:val="10"/>
  </w:num>
  <w:num w:numId="18" w16cid:durableId="396710017">
    <w:abstractNumId w:val="22"/>
  </w:num>
  <w:num w:numId="19" w16cid:durableId="1719279252">
    <w:abstractNumId w:val="20"/>
  </w:num>
  <w:num w:numId="20" w16cid:durableId="653291137">
    <w:abstractNumId w:val="25"/>
  </w:num>
  <w:num w:numId="21" w16cid:durableId="1846435029">
    <w:abstractNumId w:val="2"/>
  </w:num>
  <w:num w:numId="22" w16cid:durableId="1817409075">
    <w:abstractNumId w:val="23"/>
  </w:num>
  <w:num w:numId="23" w16cid:durableId="1720980857">
    <w:abstractNumId w:val="24"/>
  </w:num>
  <w:num w:numId="24" w16cid:durableId="1990354970">
    <w:abstractNumId w:val="1"/>
  </w:num>
  <w:num w:numId="25" w16cid:durableId="421419099">
    <w:abstractNumId w:val="18"/>
  </w:num>
  <w:num w:numId="26" w16cid:durableId="1444569072">
    <w:abstractNumId w:val="12"/>
  </w:num>
  <w:num w:numId="27" w16cid:durableId="1106270226">
    <w:abstractNumId w:val="0"/>
  </w:num>
  <w:num w:numId="28" w16cid:durableId="7648369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37"/>
    <w:rsid w:val="000011CA"/>
    <w:rsid w:val="00004B17"/>
    <w:rsid w:val="000057B7"/>
    <w:rsid w:val="00007C49"/>
    <w:rsid w:val="00007D90"/>
    <w:rsid w:val="00012B54"/>
    <w:rsid w:val="00013811"/>
    <w:rsid w:val="00014726"/>
    <w:rsid w:val="00017C99"/>
    <w:rsid w:val="000200C7"/>
    <w:rsid w:val="00020369"/>
    <w:rsid w:val="00020D82"/>
    <w:rsid w:val="00021F8D"/>
    <w:rsid w:val="00022802"/>
    <w:rsid w:val="00023995"/>
    <w:rsid w:val="000307B7"/>
    <w:rsid w:val="00030A67"/>
    <w:rsid w:val="00032331"/>
    <w:rsid w:val="000323D5"/>
    <w:rsid w:val="00033545"/>
    <w:rsid w:val="00034E43"/>
    <w:rsid w:val="00034F33"/>
    <w:rsid w:val="00035258"/>
    <w:rsid w:val="000357F8"/>
    <w:rsid w:val="00036286"/>
    <w:rsid w:val="00037830"/>
    <w:rsid w:val="000401CC"/>
    <w:rsid w:val="000404B1"/>
    <w:rsid w:val="00041DD1"/>
    <w:rsid w:val="00041E0E"/>
    <w:rsid w:val="000427CB"/>
    <w:rsid w:val="00042D65"/>
    <w:rsid w:val="00044A90"/>
    <w:rsid w:val="00045857"/>
    <w:rsid w:val="00045A5D"/>
    <w:rsid w:val="000472AB"/>
    <w:rsid w:val="00047837"/>
    <w:rsid w:val="00052BDD"/>
    <w:rsid w:val="0005699D"/>
    <w:rsid w:val="0005728D"/>
    <w:rsid w:val="00057566"/>
    <w:rsid w:val="00061DCA"/>
    <w:rsid w:val="00062A0B"/>
    <w:rsid w:val="00064C7D"/>
    <w:rsid w:val="000664BA"/>
    <w:rsid w:val="000673BE"/>
    <w:rsid w:val="00067A56"/>
    <w:rsid w:val="00070835"/>
    <w:rsid w:val="00072387"/>
    <w:rsid w:val="00073DB4"/>
    <w:rsid w:val="0007544C"/>
    <w:rsid w:val="00077136"/>
    <w:rsid w:val="00077EF8"/>
    <w:rsid w:val="00080B4F"/>
    <w:rsid w:val="00084478"/>
    <w:rsid w:val="00086329"/>
    <w:rsid w:val="000865EC"/>
    <w:rsid w:val="00091A22"/>
    <w:rsid w:val="00097CE9"/>
    <w:rsid w:val="000A0B14"/>
    <w:rsid w:val="000A18A8"/>
    <w:rsid w:val="000A4931"/>
    <w:rsid w:val="000A4F0B"/>
    <w:rsid w:val="000A5F10"/>
    <w:rsid w:val="000A7131"/>
    <w:rsid w:val="000A759A"/>
    <w:rsid w:val="000B0AAA"/>
    <w:rsid w:val="000B0EB7"/>
    <w:rsid w:val="000B11D7"/>
    <w:rsid w:val="000B1483"/>
    <w:rsid w:val="000B1BBA"/>
    <w:rsid w:val="000B26DF"/>
    <w:rsid w:val="000B341A"/>
    <w:rsid w:val="000B40E7"/>
    <w:rsid w:val="000B6D92"/>
    <w:rsid w:val="000C04FD"/>
    <w:rsid w:val="000C0788"/>
    <w:rsid w:val="000C2F92"/>
    <w:rsid w:val="000C3D3F"/>
    <w:rsid w:val="000C5E91"/>
    <w:rsid w:val="000C72E2"/>
    <w:rsid w:val="000D01E9"/>
    <w:rsid w:val="000D2178"/>
    <w:rsid w:val="000D21AF"/>
    <w:rsid w:val="000D2AD1"/>
    <w:rsid w:val="000D4058"/>
    <w:rsid w:val="000D70D6"/>
    <w:rsid w:val="000E1883"/>
    <w:rsid w:val="000E338D"/>
    <w:rsid w:val="000E42F6"/>
    <w:rsid w:val="000E4DBD"/>
    <w:rsid w:val="000E5744"/>
    <w:rsid w:val="000E68BB"/>
    <w:rsid w:val="000E69B0"/>
    <w:rsid w:val="000E6C8D"/>
    <w:rsid w:val="000E6DEC"/>
    <w:rsid w:val="000F288D"/>
    <w:rsid w:val="000F6016"/>
    <w:rsid w:val="000F7467"/>
    <w:rsid w:val="00100E8B"/>
    <w:rsid w:val="0010243E"/>
    <w:rsid w:val="00102AA8"/>
    <w:rsid w:val="00103902"/>
    <w:rsid w:val="00103EF4"/>
    <w:rsid w:val="00104E46"/>
    <w:rsid w:val="001052B0"/>
    <w:rsid w:val="00105A5C"/>
    <w:rsid w:val="001066EF"/>
    <w:rsid w:val="00106863"/>
    <w:rsid w:val="00107C1C"/>
    <w:rsid w:val="00112921"/>
    <w:rsid w:val="00113285"/>
    <w:rsid w:val="00113EEA"/>
    <w:rsid w:val="0011476B"/>
    <w:rsid w:val="00114A44"/>
    <w:rsid w:val="001158F7"/>
    <w:rsid w:val="00117F56"/>
    <w:rsid w:val="001204BD"/>
    <w:rsid w:val="00120743"/>
    <w:rsid w:val="00120796"/>
    <w:rsid w:val="00120A92"/>
    <w:rsid w:val="0012175C"/>
    <w:rsid w:val="00123B5B"/>
    <w:rsid w:val="001246E0"/>
    <w:rsid w:val="00124D2B"/>
    <w:rsid w:val="00126054"/>
    <w:rsid w:val="00126930"/>
    <w:rsid w:val="00126A26"/>
    <w:rsid w:val="00130D38"/>
    <w:rsid w:val="001364E7"/>
    <w:rsid w:val="00140E91"/>
    <w:rsid w:val="00141788"/>
    <w:rsid w:val="00142AB8"/>
    <w:rsid w:val="0014338D"/>
    <w:rsid w:val="001448D0"/>
    <w:rsid w:val="00145E75"/>
    <w:rsid w:val="00145EB8"/>
    <w:rsid w:val="00147145"/>
    <w:rsid w:val="001478EC"/>
    <w:rsid w:val="00147A7E"/>
    <w:rsid w:val="00153951"/>
    <w:rsid w:val="00153F28"/>
    <w:rsid w:val="001545AC"/>
    <w:rsid w:val="00154675"/>
    <w:rsid w:val="001547EE"/>
    <w:rsid w:val="00154D2F"/>
    <w:rsid w:val="001550A2"/>
    <w:rsid w:val="001561EE"/>
    <w:rsid w:val="001606A4"/>
    <w:rsid w:val="00160C13"/>
    <w:rsid w:val="00161500"/>
    <w:rsid w:val="0016171C"/>
    <w:rsid w:val="00162B5D"/>
    <w:rsid w:val="001631B9"/>
    <w:rsid w:val="0016372D"/>
    <w:rsid w:val="00167364"/>
    <w:rsid w:val="00171145"/>
    <w:rsid w:val="00173AFE"/>
    <w:rsid w:val="001755FE"/>
    <w:rsid w:val="00191D45"/>
    <w:rsid w:val="00193E0E"/>
    <w:rsid w:val="001947E6"/>
    <w:rsid w:val="00195853"/>
    <w:rsid w:val="00196DF8"/>
    <w:rsid w:val="00197AEC"/>
    <w:rsid w:val="001A1324"/>
    <w:rsid w:val="001A4CC3"/>
    <w:rsid w:val="001A747B"/>
    <w:rsid w:val="001A7EFA"/>
    <w:rsid w:val="001B0587"/>
    <w:rsid w:val="001B0944"/>
    <w:rsid w:val="001B10B0"/>
    <w:rsid w:val="001B1899"/>
    <w:rsid w:val="001B1CFF"/>
    <w:rsid w:val="001B1DF4"/>
    <w:rsid w:val="001B1E0C"/>
    <w:rsid w:val="001B4BC1"/>
    <w:rsid w:val="001B7016"/>
    <w:rsid w:val="001B7388"/>
    <w:rsid w:val="001C0D06"/>
    <w:rsid w:val="001C14D9"/>
    <w:rsid w:val="001C349D"/>
    <w:rsid w:val="001D5A6F"/>
    <w:rsid w:val="001D77C1"/>
    <w:rsid w:val="001E1376"/>
    <w:rsid w:val="001E190B"/>
    <w:rsid w:val="001E247D"/>
    <w:rsid w:val="001E345F"/>
    <w:rsid w:val="001E3546"/>
    <w:rsid w:val="001E3959"/>
    <w:rsid w:val="001E49D0"/>
    <w:rsid w:val="001E4F4B"/>
    <w:rsid w:val="001E5033"/>
    <w:rsid w:val="001E6DDD"/>
    <w:rsid w:val="001E7C06"/>
    <w:rsid w:val="001F0F5A"/>
    <w:rsid w:val="001F25D0"/>
    <w:rsid w:val="001F32B7"/>
    <w:rsid w:val="001F4754"/>
    <w:rsid w:val="001F6233"/>
    <w:rsid w:val="001F760D"/>
    <w:rsid w:val="001F78E4"/>
    <w:rsid w:val="0020034D"/>
    <w:rsid w:val="00203FB9"/>
    <w:rsid w:val="00204091"/>
    <w:rsid w:val="00210283"/>
    <w:rsid w:val="002107AF"/>
    <w:rsid w:val="0021239A"/>
    <w:rsid w:val="00215363"/>
    <w:rsid w:val="002159C7"/>
    <w:rsid w:val="002168CB"/>
    <w:rsid w:val="00216F2A"/>
    <w:rsid w:val="002177B0"/>
    <w:rsid w:val="00217F40"/>
    <w:rsid w:val="002203AC"/>
    <w:rsid w:val="00220927"/>
    <w:rsid w:val="00220985"/>
    <w:rsid w:val="00220BDE"/>
    <w:rsid w:val="00225138"/>
    <w:rsid w:val="002261A4"/>
    <w:rsid w:val="00226987"/>
    <w:rsid w:val="00226B24"/>
    <w:rsid w:val="00226E61"/>
    <w:rsid w:val="00227DC5"/>
    <w:rsid w:val="00230AF9"/>
    <w:rsid w:val="002310F0"/>
    <w:rsid w:val="00231A0A"/>
    <w:rsid w:val="00232291"/>
    <w:rsid w:val="002370D4"/>
    <w:rsid w:val="00237829"/>
    <w:rsid w:val="00240C94"/>
    <w:rsid w:val="00241459"/>
    <w:rsid w:val="00241807"/>
    <w:rsid w:val="00244F4B"/>
    <w:rsid w:val="00245685"/>
    <w:rsid w:val="00247D32"/>
    <w:rsid w:val="00250A41"/>
    <w:rsid w:val="00252412"/>
    <w:rsid w:val="002545E0"/>
    <w:rsid w:val="0025495F"/>
    <w:rsid w:val="00255229"/>
    <w:rsid w:val="00256071"/>
    <w:rsid w:val="00260CAD"/>
    <w:rsid w:val="00260DE3"/>
    <w:rsid w:val="00261B26"/>
    <w:rsid w:val="0026774C"/>
    <w:rsid w:val="00270FBC"/>
    <w:rsid w:val="00272376"/>
    <w:rsid w:val="002732CA"/>
    <w:rsid w:val="0027423C"/>
    <w:rsid w:val="00275A4F"/>
    <w:rsid w:val="00276049"/>
    <w:rsid w:val="002771A2"/>
    <w:rsid w:val="0028159A"/>
    <w:rsid w:val="00282037"/>
    <w:rsid w:val="00282655"/>
    <w:rsid w:val="00282776"/>
    <w:rsid w:val="00282AA7"/>
    <w:rsid w:val="00282B1D"/>
    <w:rsid w:val="00284E35"/>
    <w:rsid w:val="002908F8"/>
    <w:rsid w:val="00290DBB"/>
    <w:rsid w:val="00291E19"/>
    <w:rsid w:val="00294217"/>
    <w:rsid w:val="00294535"/>
    <w:rsid w:val="002947FE"/>
    <w:rsid w:val="00294A7F"/>
    <w:rsid w:val="002A397E"/>
    <w:rsid w:val="002A6374"/>
    <w:rsid w:val="002B02B3"/>
    <w:rsid w:val="002B05B8"/>
    <w:rsid w:val="002B2ACD"/>
    <w:rsid w:val="002B4526"/>
    <w:rsid w:val="002B55D4"/>
    <w:rsid w:val="002B6DF7"/>
    <w:rsid w:val="002C3AF7"/>
    <w:rsid w:val="002C5068"/>
    <w:rsid w:val="002C6E7C"/>
    <w:rsid w:val="002C7AFA"/>
    <w:rsid w:val="002D0566"/>
    <w:rsid w:val="002D06C7"/>
    <w:rsid w:val="002D0937"/>
    <w:rsid w:val="002D11FE"/>
    <w:rsid w:val="002D1F69"/>
    <w:rsid w:val="002D280A"/>
    <w:rsid w:val="002D2C01"/>
    <w:rsid w:val="002D2CFF"/>
    <w:rsid w:val="002D554F"/>
    <w:rsid w:val="002D6261"/>
    <w:rsid w:val="002D6416"/>
    <w:rsid w:val="002D7414"/>
    <w:rsid w:val="002D7B36"/>
    <w:rsid w:val="002E2734"/>
    <w:rsid w:val="002E3825"/>
    <w:rsid w:val="002E3CD4"/>
    <w:rsid w:val="002E4B10"/>
    <w:rsid w:val="002E5DAE"/>
    <w:rsid w:val="002E757B"/>
    <w:rsid w:val="002F0387"/>
    <w:rsid w:val="002F1D3B"/>
    <w:rsid w:val="002F2292"/>
    <w:rsid w:val="002F3B2E"/>
    <w:rsid w:val="002F686C"/>
    <w:rsid w:val="002F7AC4"/>
    <w:rsid w:val="002F7DC2"/>
    <w:rsid w:val="00300CCA"/>
    <w:rsid w:val="00304F82"/>
    <w:rsid w:val="00305A53"/>
    <w:rsid w:val="00305D7B"/>
    <w:rsid w:val="00305E5C"/>
    <w:rsid w:val="00306D38"/>
    <w:rsid w:val="003078A2"/>
    <w:rsid w:val="00307E69"/>
    <w:rsid w:val="0031007B"/>
    <w:rsid w:val="00315291"/>
    <w:rsid w:val="003155A6"/>
    <w:rsid w:val="00315BDF"/>
    <w:rsid w:val="00315C0B"/>
    <w:rsid w:val="0031692A"/>
    <w:rsid w:val="00317094"/>
    <w:rsid w:val="003171BE"/>
    <w:rsid w:val="00317602"/>
    <w:rsid w:val="00322CC0"/>
    <w:rsid w:val="00322D98"/>
    <w:rsid w:val="003275A7"/>
    <w:rsid w:val="00331AF4"/>
    <w:rsid w:val="00331BEB"/>
    <w:rsid w:val="003324B2"/>
    <w:rsid w:val="00332ABE"/>
    <w:rsid w:val="00335290"/>
    <w:rsid w:val="00335CD7"/>
    <w:rsid w:val="00337237"/>
    <w:rsid w:val="0034025E"/>
    <w:rsid w:val="0034027D"/>
    <w:rsid w:val="00340A29"/>
    <w:rsid w:val="003417E3"/>
    <w:rsid w:val="003431F1"/>
    <w:rsid w:val="0034336F"/>
    <w:rsid w:val="00343498"/>
    <w:rsid w:val="003441AC"/>
    <w:rsid w:val="00347A97"/>
    <w:rsid w:val="00347F4B"/>
    <w:rsid w:val="0035181A"/>
    <w:rsid w:val="0035490A"/>
    <w:rsid w:val="00354C42"/>
    <w:rsid w:val="00355B4C"/>
    <w:rsid w:val="003614C3"/>
    <w:rsid w:val="00364BA4"/>
    <w:rsid w:val="00367108"/>
    <w:rsid w:val="0036782F"/>
    <w:rsid w:val="00367C46"/>
    <w:rsid w:val="003727A7"/>
    <w:rsid w:val="0037369A"/>
    <w:rsid w:val="00374AB3"/>
    <w:rsid w:val="00375983"/>
    <w:rsid w:val="00377C1A"/>
    <w:rsid w:val="00382019"/>
    <w:rsid w:val="00384668"/>
    <w:rsid w:val="003849EB"/>
    <w:rsid w:val="00391935"/>
    <w:rsid w:val="0039232F"/>
    <w:rsid w:val="0039256D"/>
    <w:rsid w:val="00392D35"/>
    <w:rsid w:val="00394E67"/>
    <w:rsid w:val="00395354"/>
    <w:rsid w:val="003A0F0F"/>
    <w:rsid w:val="003A1A27"/>
    <w:rsid w:val="003A2F88"/>
    <w:rsid w:val="003A2FD1"/>
    <w:rsid w:val="003A3617"/>
    <w:rsid w:val="003A3817"/>
    <w:rsid w:val="003A65CD"/>
    <w:rsid w:val="003B0666"/>
    <w:rsid w:val="003B1A30"/>
    <w:rsid w:val="003B1E39"/>
    <w:rsid w:val="003B2EC8"/>
    <w:rsid w:val="003B387B"/>
    <w:rsid w:val="003B44D0"/>
    <w:rsid w:val="003B4927"/>
    <w:rsid w:val="003B52A7"/>
    <w:rsid w:val="003B6142"/>
    <w:rsid w:val="003B629D"/>
    <w:rsid w:val="003B6C16"/>
    <w:rsid w:val="003C1AA1"/>
    <w:rsid w:val="003C47F6"/>
    <w:rsid w:val="003C48F7"/>
    <w:rsid w:val="003C4AB5"/>
    <w:rsid w:val="003C4B8F"/>
    <w:rsid w:val="003C539B"/>
    <w:rsid w:val="003C5822"/>
    <w:rsid w:val="003C656E"/>
    <w:rsid w:val="003C67AC"/>
    <w:rsid w:val="003C7634"/>
    <w:rsid w:val="003C7B41"/>
    <w:rsid w:val="003D21A5"/>
    <w:rsid w:val="003D2BD4"/>
    <w:rsid w:val="003D3589"/>
    <w:rsid w:val="003D39B2"/>
    <w:rsid w:val="003D53F6"/>
    <w:rsid w:val="003D5E54"/>
    <w:rsid w:val="003D7C30"/>
    <w:rsid w:val="003E0EC3"/>
    <w:rsid w:val="003E3C56"/>
    <w:rsid w:val="003E4256"/>
    <w:rsid w:val="003E558A"/>
    <w:rsid w:val="003E6735"/>
    <w:rsid w:val="003E6D52"/>
    <w:rsid w:val="003E6F1A"/>
    <w:rsid w:val="003F3D4E"/>
    <w:rsid w:val="003F4EFB"/>
    <w:rsid w:val="003F588F"/>
    <w:rsid w:val="004022AA"/>
    <w:rsid w:val="00406E5F"/>
    <w:rsid w:val="004078A3"/>
    <w:rsid w:val="004100C3"/>
    <w:rsid w:val="00410E86"/>
    <w:rsid w:val="004122FE"/>
    <w:rsid w:val="00412EFB"/>
    <w:rsid w:val="00414C3E"/>
    <w:rsid w:val="00414D82"/>
    <w:rsid w:val="004165ED"/>
    <w:rsid w:val="004221CA"/>
    <w:rsid w:val="00422966"/>
    <w:rsid w:val="00425369"/>
    <w:rsid w:val="004257BE"/>
    <w:rsid w:val="00426040"/>
    <w:rsid w:val="004263D5"/>
    <w:rsid w:val="00431175"/>
    <w:rsid w:val="00431D86"/>
    <w:rsid w:val="004329E0"/>
    <w:rsid w:val="004333FF"/>
    <w:rsid w:val="00435E80"/>
    <w:rsid w:val="004361DC"/>
    <w:rsid w:val="00436691"/>
    <w:rsid w:val="00440147"/>
    <w:rsid w:val="00440AC3"/>
    <w:rsid w:val="00440D1A"/>
    <w:rsid w:val="00441058"/>
    <w:rsid w:val="00441F34"/>
    <w:rsid w:val="004424D7"/>
    <w:rsid w:val="0044421C"/>
    <w:rsid w:val="00444455"/>
    <w:rsid w:val="004465D2"/>
    <w:rsid w:val="00447820"/>
    <w:rsid w:val="00451002"/>
    <w:rsid w:val="00452BD4"/>
    <w:rsid w:val="004533BD"/>
    <w:rsid w:val="0045396A"/>
    <w:rsid w:val="00462048"/>
    <w:rsid w:val="00462951"/>
    <w:rsid w:val="00462EBC"/>
    <w:rsid w:val="00463312"/>
    <w:rsid w:val="00463858"/>
    <w:rsid w:val="004640D2"/>
    <w:rsid w:val="00465392"/>
    <w:rsid w:val="00470071"/>
    <w:rsid w:val="004709EB"/>
    <w:rsid w:val="00470A6C"/>
    <w:rsid w:val="004711BC"/>
    <w:rsid w:val="0047228F"/>
    <w:rsid w:val="00473DAF"/>
    <w:rsid w:val="00476CA2"/>
    <w:rsid w:val="00476D43"/>
    <w:rsid w:val="00481149"/>
    <w:rsid w:val="0048194A"/>
    <w:rsid w:val="00482A19"/>
    <w:rsid w:val="00484014"/>
    <w:rsid w:val="004843FC"/>
    <w:rsid w:val="004853BA"/>
    <w:rsid w:val="00486E12"/>
    <w:rsid w:val="004916C6"/>
    <w:rsid w:val="00491DC4"/>
    <w:rsid w:val="00495BE6"/>
    <w:rsid w:val="00496D50"/>
    <w:rsid w:val="0049775B"/>
    <w:rsid w:val="0049797C"/>
    <w:rsid w:val="004A2B64"/>
    <w:rsid w:val="004A36C4"/>
    <w:rsid w:val="004A3E57"/>
    <w:rsid w:val="004A67F4"/>
    <w:rsid w:val="004B08EF"/>
    <w:rsid w:val="004B114F"/>
    <w:rsid w:val="004B119B"/>
    <w:rsid w:val="004B4066"/>
    <w:rsid w:val="004B58C5"/>
    <w:rsid w:val="004B794F"/>
    <w:rsid w:val="004B7FC2"/>
    <w:rsid w:val="004C11F8"/>
    <w:rsid w:val="004C1D75"/>
    <w:rsid w:val="004C4454"/>
    <w:rsid w:val="004C503B"/>
    <w:rsid w:val="004C63CD"/>
    <w:rsid w:val="004D11C8"/>
    <w:rsid w:val="004D20B4"/>
    <w:rsid w:val="004D2151"/>
    <w:rsid w:val="004D37E1"/>
    <w:rsid w:val="004D4836"/>
    <w:rsid w:val="004D550D"/>
    <w:rsid w:val="004D608B"/>
    <w:rsid w:val="004D6697"/>
    <w:rsid w:val="004D7D95"/>
    <w:rsid w:val="004D7DD1"/>
    <w:rsid w:val="004D7E34"/>
    <w:rsid w:val="004E0BD4"/>
    <w:rsid w:val="004E2DA4"/>
    <w:rsid w:val="004E2E0E"/>
    <w:rsid w:val="004E45ED"/>
    <w:rsid w:val="004E490C"/>
    <w:rsid w:val="004E5520"/>
    <w:rsid w:val="004E5527"/>
    <w:rsid w:val="004E5B5B"/>
    <w:rsid w:val="004E5F7D"/>
    <w:rsid w:val="004E6F14"/>
    <w:rsid w:val="004E7B31"/>
    <w:rsid w:val="004F12A3"/>
    <w:rsid w:val="004F182E"/>
    <w:rsid w:val="004F2765"/>
    <w:rsid w:val="004F2CBE"/>
    <w:rsid w:val="004F3690"/>
    <w:rsid w:val="0050030A"/>
    <w:rsid w:val="00502912"/>
    <w:rsid w:val="005042B5"/>
    <w:rsid w:val="005045CF"/>
    <w:rsid w:val="005045FB"/>
    <w:rsid w:val="00507F67"/>
    <w:rsid w:val="005117EB"/>
    <w:rsid w:val="00511D1C"/>
    <w:rsid w:val="0051282F"/>
    <w:rsid w:val="00513285"/>
    <w:rsid w:val="00514D83"/>
    <w:rsid w:val="00520F0F"/>
    <w:rsid w:val="00521266"/>
    <w:rsid w:val="00521603"/>
    <w:rsid w:val="00522795"/>
    <w:rsid w:val="0052442E"/>
    <w:rsid w:val="00527125"/>
    <w:rsid w:val="005300C2"/>
    <w:rsid w:val="005304C3"/>
    <w:rsid w:val="00530B13"/>
    <w:rsid w:val="00531C68"/>
    <w:rsid w:val="00532773"/>
    <w:rsid w:val="00532D41"/>
    <w:rsid w:val="00533477"/>
    <w:rsid w:val="00533F6F"/>
    <w:rsid w:val="00534C81"/>
    <w:rsid w:val="005403B9"/>
    <w:rsid w:val="00541E93"/>
    <w:rsid w:val="00542289"/>
    <w:rsid w:val="0054292F"/>
    <w:rsid w:val="00544B82"/>
    <w:rsid w:val="00544ECD"/>
    <w:rsid w:val="0055165F"/>
    <w:rsid w:val="0055354E"/>
    <w:rsid w:val="00553ECF"/>
    <w:rsid w:val="00555DD4"/>
    <w:rsid w:val="0055665A"/>
    <w:rsid w:val="00560451"/>
    <w:rsid w:val="00560A32"/>
    <w:rsid w:val="00561BA8"/>
    <w:rsid w:val="0056743D"/>
    <w:rsid w:val="00567D3A"/>
    <w:rsid w:val="005726CB"/>
    <w:rsid w:val="00573200"/>
    <w:rsid w:val="00573991"/>
    <w:rsid w:val="00573E5B"/>
    <w:rsid w:val="0057450B"/>
    <w:rsid w:val="00574BAA"/>
    <w:rsid w:val="00574FD1"/>
    <w:rsid w:val="00576B6B"/>
    <w:rsid w:val="0058102F"/>
    <w:rsid w:val="00581FC4"/>
    <w:rsid w:val="0058418B"/>
    <w:rsid w:val="00584CC4"/>
    <w:rsid w:val="005853F0"/>
    <w:rsid w:val="00586032"/>
    <w:rsid w:val="0058613A"/>
    <w:rsid w:val="00590B21"/>
    <w:rsid w:val="00591064"/>
    <w:rsid w:val="00591EE8"/>
    <w:rsid w:val="00592786"/>
    <w:rsid w:val="00592E08"/>
    <w:rsid w:val="0059466C"/>
    <w:rsid w:val="00597F65"/>
    <w:rsid w:val="005A40B2"/>
    <w:rsid w:val="005A41F8"/>
    <w:rsid w:val="005A4248"/>
    <w:rsid w:val="005A439A"/>
    <w:rsid w:val="005A4946"/>
    <w:rsid w:val="005A4C44"/>
    <w:rsid w:val="005A6C21"/>
    <w:rsid w:val="005A6CA9"/>
    <w:rsid w:val="005A7D75"/>
    <w:rsid w:val="005A7FC1"/>
    <w:rsid w:val="005B062B"/>
    <w:rsid w:val="005B2471"/>
    <w:rsid w:val="005B588E"/>
    <w:rsid w:val="005B7554"/>
    <w:rsid w:val="005C11BD"/>
    <w:rsid w:val="005C21F5"/>
    <w:rsid w:val="005C2DD6"/>
    <w:rsid w:val="005C648C"/>
    <w:rsid w:val="005D74FE"/>
    <w:rsid w:val="005E2770"/>
    <w:rsid w:val="005E2957"/>
    <w:rsid w:val="005E2A23"/>
    <w:rsid w:val="005E3096"/>
    <w:rsid w:val="005E3657"/>
    <w:rsid w:val="005E6AC2"/>
    <w:rsid w:val="005E6FE1"/>
    <w:rsid w:val="005E7553"/>
    <w:rsid w:val="005E7D6B"/>
    <w:rsid w:val="005E7F96"/>
    <w:rsid w:val="005F0812"/>
    <w:rsid w:val="005F0BC5"/>
    <w:rsid w:val="005F31D4"/>
    <w:rsid w:val="005F3C42"/>
    <w:rsid w:val="005F4080"/>
    <w:rsid w:val="005F52AA"/>
    <w:rsid w:val="005F5544"/>
    <w:rsid w:val="005F6127"/>
    <w:rsid w:val="005F7A22"/>
    <w:rsid w:val="0060093D"/>
    <w:rsid w:val="00602BF5"/>
    <w:rsid w:val="00602D08"/>
    <w:rsid w:val="00604781"/>
    <w:rsid w:val="00611131"/>
    <w:rsid w:val="00611BAF"/>
    <w:rsid w:val="006128FD"/>
    <w:rsid w:val="00624A25"/>
    <w:rsid w:val="00625716"/>
    <w:rsid w:val="00626880"/>
    <w:rsid w:val="00627293"/>
    <w:rsid w:val="00627C90"/>
    <w:rsid w:val="00631214"/>
    <w:rsid w:val="00633037"/>
    <w:rsid w:val="006338A2"/>
    <w:rsid w:val="00633EC0"/>
    <w:rsid w:val="006351F8"/>
    <w:rsid w:val="00636BB7"/>
    <w:rsid w:val="00637FFA"/>
    <w:rsid w:val="00642621"/>
    <w:rsid w:val="006452A6"/>
    <w:rsid w:val="006460AD"/>
    <w:rsid w:val="00646B38"/>
    <w:rsid w:val="00647797"/>
    <w:rsid w:val="006504DE"/>
    <w:rsid w:val="00651FEC"/>
    <w:rsid w:val="006531B0"/>
    <w:rsid w:val="00654622"/>
    <w:rsid w:val="00655C1C"/>
    <w:rsid w:val="00656270"/>
    <w:rsid w:val="00656559"/>
    <w:rsid w:val="00656A31"/>
    <w:rsid w:val="00657961"/>
    <w:rsid w:val="00660094"/>
    <w:rsid w:val="00661F95"/>
    <w:rsid w:val="00662AF3"/>
    <w:rsid w:val="00663523"/>
    <w:rsid w:val="00663608"/>
    <w:rsid w:val="00670009"/>
    <w:rsid w:val="0067025E"/>
    <w:rsid w:val="006713C4"/>
    <w:rsid w:val="00671998"/>
    <w:rsid w:val="00673357"/>
    <w:rsid w:val="00673399"/>
    <w:rsid w:val="00674689"/>
    <w:rsid w:val="00675F69"/>
    <w:rsid w:val="00676DB1"/>
    <w:rsid w:val="006776D2"/>
    <w:rsid w:val="0068048A"/>
    <w:rsid w:val="006811CE"/>
    <w:rsid w:val="006815ED"/>
    <w:rsid w:val="0068182A"/>
    <w:rsid w:val="0068343E"/>
    <w:rsid w:val="006841E5"/>
    <w:rsid w:val="00684EBE"/>
    <w:rsid w:val="00686D9D"/>
    <w:rsid w:val="00687357"/>
    <w:rsid w:val="006923DB"/>
    <w:rsid w:val="0069443E"/>
    <w:rsid w:val="00696A92"/>
    <w:rsid w:val="0069746B"/>
    <w:rsid w:val="006A0201"/>
    <w:rsid w:val="006A1663"/>
    <w:rsid w:val="006A1E6D"/>
    <w:rsid w:val="006A26AE"/>
    <w:rsid w:val="006A2B4D"/>
    <w:rsid w:val="006A6A11"/>
    <w:rsid w:val="006A7540"/>
    <w:rsid w:val="006B019B"/>
    <w:rsid w:val="006B1675"/>
    <w:rsid w:val="006B3C98"/>
    <w:rsid w:val="006B4633"/>
    <w:rsid w:val="006B53A0"/>
    <w:rsid w:val="006B7F0A"/>
    <w:rsid w:val="006C0F36"/>
    <w:rsid w:val="006C1933"/>
    <w:rsid w:val="006C25BE"/>
    <w:rsid w:val="006C2BF8"/>
    <w:rsid w:val="006C341F"/>
    <w:rsid w:val="006C3EB9"/>
    <w:rsid w:val="006C4BC0"/>
    <w:rsid w:val="006C513E"/>
    <w:rsid w:val="006C5223"/>
    <w:rsid w:val="006D1449"/>
    <w:rsid w:val="006D2108"/>
    <w:rsid w:val="006D5280"/>
    <w:rsid w:val="006D7AE5"/>
    <w:rsid w:val="006E371D"/>
    <w:rsid w:val="006E5568"/>
    <w:rsid w:val="006E5B9E"/>
    <w:rsid w:val="006E5D76"/>
    <w:rsid w:val="006E5FE8"/>
    <w:rsid w:val="006E6FF0"/>
    <w:rsid w:val="006E7454"/>
    <w:rsid w:val="006E7F45"/>
    <w:rsid w:val="006F141A"/>
    <w:rsid w:val="006F1B94"/>
    <w:rsid w:val="006F4F37"/>
    <w:rsid w:val="006F7C7F"/>
    <w:rsid w:val="006F7E89"/>
    <w:rsid w:val="006F7EBC"/>
    <w:rsid w:val="00700D2D"/>
    <w:rsid w:val="007014C1"/>
    <w:rsid w:val="00702C04"/>
    <w:rsid w:val="00704EB3"/>
    <w:rsid w:val="00704FC0"/>
    <w:rsid w:val="00705103"/>
    <w:rsid w:val="00712436"/>
    <w:rsid w:val="0071326F"/>
    <w:rsid w:val="00713560"/>
    <w:rsid w:val="00713779"/>
    <w:rsid w:val="007158A0"/>
    <w:rsid w:val="00715AFA"/>
    <w:rsid w:val="007165E6"/>
    <w:rsid w:val="0071783F"/>
    <w:rsid w:val="0072100D"/>
    <w:rsid w:val="00721F4F"/>
    <w:rsid w:val="00724CAF"/>
    <w:rsid w:val="00725604"/>
    <w:rsid w:val="007258FD"/>
    <w:rsid w:val="0072670B"/>
    <w:rsid w:val="007304FF"/>
    <w:rsid w:val="00731742"/>
    <w:rsid w:val="00732D0D"/>
    <w:rsid w:val="00734EF5"/>
    <w:rsid w:val="007351CE"/>
    <w:rsid w:val="007356A3"/>
    <w:rsid w:val="00737EDE"/>
    <w:rsid w:val="00740E39"/>
    <w:rsid w:val="00741259"/>
    <w:rsid w:val="007414A7"/>
    <w:rsid w:val="00744991"/>
    <w:rsid w:val="00744996"/>
    <w:rsid w:val="00746021"/>
    <w:rsid w:val="007461A6"/>
    <w:rsid w:val="00746257"/>
    <w:rsid w:val="007465FB"/>
    <w:rsid w:val="00746C70"/>
    <w:rsid w:val="00750194"/>
    <w:rsid w:val="00750AB4"/>
    <w:rsid w:val="00751AD1"/>
    <w:rsid w:val="00752F24"/>
    <w:rsid w:val="007572DD"/>
    <w:rsid w:val="00757C75"/>
    <w:rsid w:val="00761AFB"/>
    <w:rsid w:val="0076224B"/>
    <w:rsid w:val="00762684"/>
    <w:rsid w:val="00766891"/>
    <w:rsid w:val="00766FEF"/>
    <w:rsid w:val="007676A3"/>
    <w:rsid w:val="007764E3"/>
    <w:rsid w:val="00776885"/>
    <w:rsid w:val="00776F33"/>
    <w:rsid w:val="00777C5B"/>
    <w:rsid w:val="00780E25"/>
    <w:rsid w:val="007815A8"/>
    <w:rsid w:val="007823F0"/>
    <w:rsid w:val="0078326A"/>
    <w:rsid w:val="0079138E"/>
    <w:rsid w:val="00791A62"/>
    <w:rsid w:val="007921C2"/>
    <w:rsid w:val="007927F1"/>
    <w:rsid w:val="00793D66"/>
    <w:rsid w:val="0079694C"/>
    <w:rsid w:val="007A0C0A"/>
    <w:rsid w:val="007A45F0"/>
    <w:rsid w:val="007A7442"/>
    <w:rsid w:val="007A7F75"/>
    <w:rsid w:val="007B0EFA"/>
    <w:rsid w:val="007B12A0"/>
    <w:rsid w:val="007B1328"/>
    <w:rsid w:val="007B16C2"/>
    <w:rsid w:val="007B1DC5"/>
    <w:rsid w:val="007B2F14"/>
    <w:rsid w:val="007B48F0"/>
    <w:rsid w:val="007B4E69"/>
    <w:rsid w:val="007B51A5"/>
    <w:rsid w:val="007B56A9"/>
    <w:rsid w:val="007B7F64"/>
    <w:rsid w:val="007B7FC2"/>
    <w:rsid w:val="007C32B7"/>
    <w:rsid w:val="007C3616"/>
    <w:rsid w:val="007C455B"/>
    <w:rsid w:val="007C47D6"/>
    <w:rsid w:val="007C5D36"/>
    <w:rsid w:val="007C6151"/>
    <w:rsid w:val="007C6421"/>
    <w:rsid w:val="007D0B02"/>
    <w:rsid w:val="007D282A"/>
    <w:rsid w:val="007D3B20"/>
    <w:rsid w:val="007D48D4"/>
    <w:rsid w:val="007D600D"/>
    <w:rsid w:val="007D639C"/>
    <w:rsid w:val="007E11A6"/>
    <w:rsid w:val="007E2C28"/>
    <w:rsid w:val="007E4174"/>
    <w:rsid w:val="007F053B"/>
    <w:rsid w:val="007F0E6B"/>
    <w:rsid w:val="007F25A7"/>
    <w:rsid w:val="007F2942"/>
    <w:rsid w:val="007F2B21"/>
    <w:rsid w:val="007F4F1C"/>
    <w:rsid w:val="007F633C"/>
    <w:rsid w:val="0080011A"/>
    <w:rsid w:val="00801068"/>
    <w:rsid w:val="00801DE8"/>
    <w:rsid w:val="008046D9"/>
    <w:rsid w:val="00805521"/>
    <w:rsid w:val="00805B98"/>
    <w:rsid w:val="00810CA9"/>
    <w:rsid w:val="00810D89"/>
    <w:rsid w:val="008113BE"/>
    <w:rsid w:val="00811FDE"/>
    <w:rsid w:val="00812006"/>
    <w:rsid w:val="008129FC"/>
    <w:rsid w:val="00813671"/>
    <w:rsid w:val="008143EE"/>
    <w:rsid w:val="00814CEA"/>
    <w:rsid w:val="00815E76"/>
    <w:rsid w:val="008161F0"/>
    <w:rsid w:val="0081740F"/>
    <w:rsid w:val="0081751F"/>
    <w:rsid w:val="00820AE7"/>
    <w:rsid w:val="00823885"/>
    <w:rsid w:val="00825D5C"/>
    <w:rsid w:val="008270CE"/>
    <w:rsid w:val="00830172"/>
    <w:rsid w:val="00831B7F"/>
    <w:rsid w:val="00832810"/>
    <w:rsid w:val="00832FE6"/>
    <w:rsid w:val="00834428"/>
    <w:rsid w:val="0083445D"/>
    <w:rsid w:val="00836658"/>
    <w:rsid w:val="00836F19"/>
    <w:rsid w:val="00836FED"/>
    <w:rsid w:val="00837458"/>
    <w:rsid w:val="00837A7C"/>
    <w:rsid w:val="00837AC6"/>
    <w:rsid w:val="00837EA0"/>
    <w:rsid w:val="008411E2"/>
    <w:rsid w:val="00842B77"/>
    <w:rsid w:val="00842FFC"/>
    <w:rsid w:val="008432D0"/>
    <w:rsid w:val="008443D3"/>
    <w:rsid w:val="00844AD3"/>
    <w:rsid w:val="00844EDE"/>
    <w:rsid w:val="00846FAB"/>
    <w:rsid w:val="00847CF6"/>
    <w:rsid w:val="00847D84"/>
    <w:rsid w:val="008505D4"/>
    <w:rsid w:val="00850B5C"/>
    <w:rsid w:val="008544FF"/>
    <w:rsid w:val="0085464F"/>
    <w:rsid w:val="00855431"/>
    <w:rsid w:val="008554C9"/>
    <w:rsid w:val="00856165"/>
    <w:rsid w:val="00856623"/>
    <w:rsid w:val="00857444"/>
    <w:rsid w:val="008578D1"/>
    <w:rsid w:val="00857CA7"/>
    <w:rsid w:val="00857FC3"/>
    <w:rsid w:val="0086091B"/>
    <w:rsid w:val="008628F1"/>
    <w:rsid w:val="008647A0"/>
    <w:rsid w:val="00866776"/>
    <w:rsid w:val="00871199"/>
    <w:rsid w:val="0087309D"/>
    <w:rsid w:val="00873E74"/>
    <w:rsid w:val="0087569A"/>
    <w:rsid w:val="00875A67"/>
    <w:rsid w:val="008775F5"/>
    <w:rsid w:val="00880E51"/>
    <w:rsid w:val="00882D82"/>
    <w:rsid w:val="00883035"/>
    <w:rsid w:val="00884177"/>
    <w:rsid w:val="00885148"/>
    <w:rsid w:val="008860B6"/>
    <w:rsid w:val="00891AC8"/>
    <w:rsid w:val="00892069"/>
    <w:rsid w:val="00892171"/>
    <w:rsid w:val="00892C92"/>
    <w:rsid w:val="00896051"/>
    <w:rsid w:val="008969A5"/>
    <w:rsid w:val="00896CC1"/>
    <w:rsid w:val="00896DA1"/>
    <w:rsid w:val="008971D3"/>
    <w:rsid w:val="00897391"/>
    <w:rsid w:val="00897BFB"/>
    <w:rsid w:val="008A14CD"/>
    <w:rsid w:val="008A207A"/>
    <w:rsid w:val="008A392E"/>
    <w:rsid w:val="008A3C18"/>
    <w:rsid w:val="008A668C"/>
    <w:rsid w:val="008A7825"/>
    <w:rsid w:val="008B08C4"/>
    <w:rsid w:val="008B0C01"/>
    <w:rsid w:val="008B1732"/>
    <w:rsid w:val="008B1FB5"/>
    <w:rsid w:val="008B20B6"/>
    <w:rsid w:val="008B656E"/>
    <w:rsid w:val="008B79F5"/>
    <w:rsid w:val="008C0040"/>
    <w:rsid w:val="008C3C03"/>
    <w:rsid w:val="008C417B"/>
    <w:rsid w:val="008C619D"/>
    <w:rsid w:val="008C7D0D"/>
    <w:rsid w:val="008D093F"/>
    <w:rsid w:val="008D1DBF"/>
    <w:rsid w:val="008D2D1B"/>
    <w:rsid w:val="008D3BC3"/>
    <w:rsid w:val="008D403C"/>
    <w:rsid w:val="008D4BD1"/>
    <w:rsid w:val="008D6A14"/>
    <w:rsid w:val="008E0F84"/>
    <w:rsid w:val="008E2ECF"/>
    <w:rsid w:val="008E4584"/>
    <w:rsid w:val="008E4B0C"/>
    <w:rsid w:val="008E52E9"/>
    <w:rsid w:val="008E57B6"/>
    <w:rsid w:val="008E61DB"/>
    <w:rsid w:val="008E6852"/>
    <w:rsid w:val="008E6EFE"/>
    <w:rsid w:val="008E6FEA"/>
    <w:rsid w:val="008E76C2"/>
    <w:rsid w:val="008E777A"/>
    <w:rsid w:val="008F07CC"/>
    <w:rsid w:val="008F1850"/>
    <w:rsid w:val="008F1851"/>
    <w:rsid w:val="008F1DB6"/>
    <w:rsid w:val="008F2A38"/>
    <w:rsid w:val="008F3B1D"/>
    <w:rsid w:val="008F5D1D"/>
    <w:rsid w:val="008F609E"/>
    <w:rsid w:val="008F6EE5"/>
    <w:rsid w:val="008F7810"/>
    <w:rsid w:val="00902477"/>
    <w:rsid w:val="00904C73"/>
    <w:rsid w:val="00905E34"/>
    <w:rsid w:val="00906268"/>
    <w:rsid w:val="00912E9C"/>
    <w:rsid w:val="00913642"/>
    <w:rsid w:val="00914A47"/>
    <w:rsid w:val="0091669B"/>
    <w:rsid w:val="009205D4"/>
    <w:rsid w:val="009205FF"/>
    <w:rsid w:val="009241E9"/>
    <w:rsid w:val="00925769"/>
    <w:rsid w:val="00926496"/>
    <w:rsid w:val="00927AEA"/>
    <w:rsid w:val="009327EB"/>
    <w:rsid w:val="00932E42"/>
    <w:rsid w:val="00934F0A"/>
    <w:rsid w:val="00935AC5"/>
    <w:rsid w:val="009366E5"/>
    <w:rsid w:val="0094199A"/>
    <w:rsid w:val="0094305D"/>
    <w:rsid w:val="00945272"/>
    <w:rsid w:val="0094542C"/>
    <w:rsid w:val="00946FB2"/>
    <w:rsid w:val="00950BA2"/>
    <w:rsid w:val="00951A90"/>
    <w:rsid w:val="00953F8D"/>
    <w:rsid w:val="009615B9"/>
    <w:rsid w:val="009619BE"/>
    <w:rsid w:val="00962527"/>
    <w:rsid w:val="00964350"/>
    <w:rsid w:val="00972659"/>
    <w:rsid w:val="0097330D"/>
    <w:rsid w:val="0097696E"/>
    <w:rsid w:val="009770C6"/>
    <w:rsid w:val="00981629"/>
    <w:rsid w:val="00983820"/>
    <w:rsid w:val="00983CCB"/>
    <w:rsid w:val="00985235"/>
    <w:rsid w:val="00985338"/>
    <w:rsid w:val="009859D9"/>
    <w:rsid w:val="0098667C"/>
    <w:rsid w:val="00987BB2"/>
    <w:rsid w:val="00990FB1"/>
    <w:rsid w:val="00992096"/>
    <w:rsid w:val="009934CF"/>
    <w:rsid w:val="009962B7"/>
    <w:rsid w:val="009967A4"/>
    <w:rsid w:val="009A041B"/>
    <w:rsid w:val="009A0A11"/>
    <w:rsid w:val="009A1675"/>
    <w:rsid w:val="009A4D14"/>
    <w:rsid w:val="009A5013"/>
    <w:rsid w:val="009A572D"/>
    <w:rsid w:val="009A6560"/>
    <w:rsid w:val="009B1062"/>
    <w:rsid w:val="009B329B"/>
    <w:rsid w:val="009B6519"/>
    <w:rsid w:val="009B685C"/>
    <w:rsid w:val="009C06B9"/>
    <w:rsid w:val="009C3E49"/>
    <w:rsid w:val="009C478D"/>
    <w:rsid w:val="009D059D"/>
    <w:rsid w:val="009D1345"/>
    <w:rsid w:val="009D27AC"/>
    <w:rsid w:val="009D38B4"/>
    <w:rsid w:val="009D40D8"/>
    <w:rsid w:val="009D594A"/>
    <w:rsid w:val="009D5A69"/>
    <w:rsid w:val="009D611D"/>
    <w:rsid w:val="009D7158"/>
    <w:rsid w:val="009E06A4"/>
    <w:rsid w:val="009E17B3"/>
    <w:rsid w:val="009E1C21"/>
    <w:rsid w:val="009E1CBF"/>
    <w:rsid w:val="009E2D2F"/>
    <w:rsid w:val="009E468B"/>
    <w:rsid w:val="009F0781"/>
    <w:rsid w:val="009F5BD8"/>
    <w:rsid w:val="009F719C"/>
    <w:rsid w:val="00A04514"/>
    <w:rsid w:val="00A052F5"/>
    <w:rsid w:val="00A06F54"/>
    <w:rsid w:val="00A07959"/>
    <w:rsid w:val="00A10F1E"/>
    <w:rsid w:val="00A12C1B"/>
    <w:rsid w:val="00A134BC"/>
    <w:rsid w:val="00A14693"/>
    <w:rsid w:val="00A15C16"/>
    <w:rsid w:val="00A15CD5"/>
    <w:rsid w:val="00A16ACA"/>
    <w:rsid w:val="00A20509"/>
    <w:rsid w:val="00A215BD"/>
    <w:rsid w:val="00A22444"/>
    <w:rsid w:val="00A234C8"/>
    <w:rsid w:val="00A23745"/>
    <w:rsid w:val="00A27AF5"/>
    <w:rsid w:val="00A311D6"/>
    <w:rsid w:val="00A33032"/>
    <w:rsid w:val="00A331EC"/>
    <w:rsid w:val="00A33538"/>
    <w:rsid w:val="00A34A6E"/>
    <w:rsid w:val="00A35ACE"/>
    <w:rsid w:val="00A4032C"/>
    <w:rsid w:val="00A40F9E"/>
    <w:rsid w:val="00A41425"/>
    <w:rsid w:val="00A42F49"/>
    <w:rsid w:val="00A43578"/>
    <w:rsid w:val="00A4367C"/>
    <w:rsid w:val="00A46E8F"/>
    <w:rsid w:val="00A508F0"/>
    <w:rsid w:val="00A517CB"/>
    <w:rsid w:val="00A51F15"/>
    <w:rsid w:val="00A53B2F"/>
    <w:rsid w:val="00A53E6F"/>
    <w:rsid w:val="00A55EBD"/>
    <w:rsid w:val="00A600C0"/>
    <w:rsid w:val="00A64449"/>
    <w:rsid w:val="00A649F7"/>
    <w:rsid w:val="00A653DF"/>
    <w:rsid w:val="00A66186"/>
    <w:rsid w:val="00A700C3"/>
    <w:rsid w:val="00A73C99"/>
    <w:rsid w:val="00A7464F"/>
    <w:rsid w:val="00A766B3"/>
    <w:rsid w:val="00A77180"/>
    <w:rsid w:val="00A81A41"/>
    <w:rsid w:val="00A81E16"/>
    <w:rsid w:val="00A83172"/>
    <w:rsid w:val="00A8489F"/>
    <w:rsid w:val="00A84DC7"/>
    <w:rsid w:val="00A85463"/>
    <w:rsid w:val="00A85840"/>
    <w:rsid w:val="00A86758"/>
    <w:rsid w:val="00A86AAD"/>
    <w:rsid w:val="00A86D59"/>
    <w:rsid w:val="00A875B1"/>
    <w:rsid w:val="00A90CDD"/>
    <w:rsid w:val="00A921E4"/>
    <w:rsid w:val="00A92306"/>
    <w:rsid w:val="00A9275C"/>
    <w:rsid w:val="00A92D98"/>
    <w:rsid w:val="00A93C64"/>
    <w:rsid w:val="00A9425C"/>
    <w:rsid w:val="00A94FDB"/>
    <w:rsid w:val="00A94FF2"/>
    <w:rsid w:val="00A95094"/>
    <w:rsid w:val="00AA0640"/>
    <w:rsid w:val="00AA0FBA"/>
    <w:rsid w:val="00AA1071"/>
    <w:rsid w:val="00AA1D04"/>
    <w:rsid w:val="00AA3A07"/>
    <w:rsid w:val="00AA4150"/>
    <w:rsid w:val="00AA5356"/>
    <w:rsid w:val="00AA54A3"/>
    <w:rsid w:val="00AA7361"/>
    <w:rsid w:val="00AA7912"/>
    <w:rsid w:val="00AB0332"/>
    <w:rsid w:val="00AB1BF2"/>
    <w:rsid w:val="00AB20AD"/>
    <w:rsid w:val="00AB2C14"/>
    <w:rsid w:val="00AB4320"/>
    <w:rsid w:val="00AB5334"/>
    <w:rsid w:val="00AB71FF"/>
    <w:rsid w:val="00AC027B"/>
    <w:rsid w:val="00AC05CD"/>
    <w:rsid w:val="00AC159D"/>
    <w:rsid w:val="00AC1F6C"/>
    <w:rsid w:val="00AC21A4"/>
    <w:rsid w:val="00AC25B2"/>
    <w:rsid w:val="00AC272F"/>
    <w:rsid w:val="00AC4626"/>
    <w:rsid w:val="00AC4D06"/>
    <w:rsid w:val="00AC4D12"/>
    <w:rsid w:val="00AC58A4"/>
    <w:rsid w:val="00AC5B57"/>
    <w:rsid w:val="00AC639D"/>
    <w:rsid w:val="00AC6990"/>
    <w:rsid w:val="00AD16D0"/>
    <w:rsid w:val="00AD1981"/>
    <w:rsid w:val="00AD1AF8"/>
    <w:rsid w:val="00AD1CBC"/>
    <w:rsid w:val="00AD1F65"/>
    <w:rsid w:val="00AD3051"/>
    <w:rsid w:val="00AD46A4"/>
    <w:rsid w:val="00AD5559"/>
    <w:rsid w:val="00AD6204"/>
    <w:rsid w:val="00AD7987"/>
    <w:rsid w:val="00AE0039"/>
    <w:rsid w:val="00AE2272"/>
    <w:rsid w:val="00AE2CAF"/>
    <w:rsid w:val="00AE5D7B"/>
    <w:rsid w:val="00AE6D16"/>
    <w:rsid w:val="00AE7511"/>
    <w:rsid w:val="00AF025C"/>
    <w:rsid w:val="00AF03B2"/>
    <w:rsid w:val="00AF1344"/>
    <w:rsid w:val="00AF27D0"/>
    <w:rsid w:val="00AF2F81"/>
    <w:rsid w:val="00AF31BF"/>
    <w:rsid w:val="00AF34BD"/>
    <w:rsid w:val="00AF3E9A"/>
    <w:rsid w:val="00AF56D5"/>
    <w:rsid w:val="00AF5CDB"/>
    <w:rsid w:val="00AF69DE"/>
    <w:rsid w:val="00AF713C"/>
    <w:rsid w:val="00B006AB"/>
    <w:rsid w:val="00B006DC"/>
    <w:rsid w:val="00B0134C"/>
    <w:rsid w:val="00B01644"/>
    <w:rsid w:val="00B04176"/>
    <w:rsid w:val="00B04ACE"/>
    <w:rsid w:val="00B06373"/>
    <w:rsid w:val="00B068EC"/>
    <w:rsid w:val="00B06B5C"/>
    <w:rsid w:val="00B07360"/>
    <w:rsid w:val="00B107C0"/>
    <w:rsid w:val="00B13095"/>
    <w:rsid w:val="00B14419"/>
    <w:rsid w:val="00B15459"/>
    <w:rsid w:val="00B1752D"/>
    <w:rsid w:val="00B20A20"/>
    <w:rsid w:val="00B20D30"/>
    <w:rsid w:val="00B21DA7"/>
    <w:rsid w:val="00B23D38"/>
    <w:rsid w:val="00B24772"/>
    <w:rsid w:val="00B250F6"/>
    <w:rsid w:val="00B25713"/>
    <w:rsid w:val="00B26924"/>
    <w:rsid w:val="00B27760"/>
    <w:rsid w:val="00B32596"/>
    <w:rsid w:val="00B33E07"/>
    <w:rsid w:val="00B34213"/>
    <w:rsid w:val="00B34791"/>
    <w:rsid w:val="00B34C45"/>
    <w:rsid w:val="00B34E5C"/>
    <w:rsid w:val="00B37A28"/>
    <w:rsid w:val="00B37D96"/>
    <w:rsid w:val="00B40329"/>
    <w:rsid w:val="00B40E04"/>
    <w:rsid w:val="00B43B6F"/>
    <w:rsid w:val="00B501EE"/>
    <w:rsid w:val="00B5063C"/>
    <w:rsid w:val="00B526E6"/>
    <w:rsid w:val="00B54192"/>
    <w:rsid w:val="00B541A2"/>
    <w:rsid w:val="00B54A5A"/>
    <w:rsid w:val="00B55477"/>
    <w:rsid w:val="00B5572E"/>
    <w:rsid w:val="00B55CA0"/>
    <w:rsid w:val="00B57ABB"/>
    <w:rsid w:val="00B57C26"/>
    <w:rsid w:val="00B6304E"/>
    <w:rsid w:val="00B700B0"/>
    <w:rsid w:val="00B706E8"/>
    <w:rsid w:val="00B7281C"/>
    <w:rsid w:val="00B73F32"/>
    <w:rsid w:val="00B74DB7"/>
    <w:rsid w:val="00B76052"/>
    <w:rsid w:val="00B805E7"/>
    <w:rsid w:val="00B80A26"/>
    <w:rsid w:val="00B80D03"/>
    <w:rsid w:val="00B80EF5"/>
    <w:rsid w:val="00B82C7B"/>
    <w:rsid w:val="00B84444"/>
    <w:rsid w:val="00B95331"/>
    <w:rsid w:val="00B95C03"/>
    <w:rsid w:val="00B963BB"/>
    <w:rsid w:val="00B97B20"/>
    <w:rsid w:val="00BA0CD8"/>
    <w:rsid w:val="00BA1A37"/>
    <w:rsid w:val="00BA5142"/>
    <w:rsid w:val="00BA5496"/>
    <w:rsid w:val="00BA5649"/>
    <w:rsid w:val="00BA66D8"/>
    <w:rsid w:val="00BA6C64"/>
    <w:rsid w:val="00BA7451"/>
    <w:rsid w:val="00BB065D"/>
    <w:rsid w:val="00BB2E18"/>
    <w:rsid w:val="00BB454C"/>
    <w:rsid w:val="00BB4555"/>
    <w:rsid w:val="00BB5AA1"/>
    <w:rsid w:val="00BB6447"/>
    <w:rsid w:val="00BB7442"/>
    <w:rsid w:val="00BB75AB"/>
    <w:rsid w:val="00BC2292"/>
    <w:rsid w:val="00BC2ACC"/>
    <w:rsid w:val="00BC6CF2"/>
    <w:rsid w:val="00BC729E"/>
    <w:rsid w:val="00BC77F4"/>
    <w:rsid w:val="00BD014A"/>
    <w:rsid w:val="00BD07E1"/>
    <w:rsid w:val="00BD1119"/>
    <w:rsid w:val="00BD37E2"/>
    <w:rsid w:val="00BD3F72"/>
    <w:rsid w:val="00BD67C0"/>
    <w:rsid w:val="00BE0313"/>
    <w:rsid w:val="00BE1719"/>
    <w:rsid w:val="00BE288C"/>
    <w:rsid w:val="00BE330F"/>
    <w:rsid w:val="00BE4488"/>
    <w:rsid w:val="00BE465B"/>
    <w:rsid w:val="00BE4919"/>
    <w:rsid w:val="00BF262F"/>
    <w:rsid w:val="00BF2661"/>
    <w:rsid w:val="00BF33A8"/>
    <w:rsid w:val="00BF34AB"/>
    <w:rsid w:val="00BF3F5F"/>
    <w:rsid w:val="00BF4B58"/>
    <w:rsid w:val="00BF7558"/>
    <w:rsid w:val="00BF79DB"/>
    <w:rsid w:val="00C00811"/>
    <w:rsid w:val="00C012DF"/>
    <w:rsid w:val="00C02129"/>
    <w:rsid w:val="00C0307D"/>
    <w:rsid w:val="00C0441D"/>
    <w:rsid w:val="00C07A78"/>
    <w:rsid w:val="00C07BA3"/>
    <w:rsid w:val="00C10235"/>
    <w:rsid w:val="00C11381"/>
    <w:rsid w:val="00C117FB"/>
    <w:rsid w:val="00C12C22"/>
    <w:rsid w:val="00C1470B"/>
    <w:rsid w:val="00C14747"/>
    <w:rsid w:val="00C14ED2"/>
    <w:rsid w:val="00C14F78"/>
    <w:rsid w:val="00C2084A"/>
    <w:rsid w:val="00C21062"/>
    <w:rsid w:val="00C22BBB"/>
    <w:rsid w:val="00C230A3"/>
    <w:rsid w:val="00C233AA"/>
    <w:rsid w:val="00C25EF1"/>
    <w:rsid w:val="00C268D7"/>
    <w:rsid w:val="00C26C8F"/>
    <w:rsid w:val="00C30DD7"/>
    <w:rsid w:val="00C32C74"/>
    <w:rsid w:val="00C34EE9"/>
    <w:rsid w:val="00C35D74"/>
    <w:rsid w:val="00C36144"/>
    <w:rsid w:val="00C379BD"/>
    <w:rsid w:val="00C401F5"/>
    <w:rsid w:val="00C411D1"/>
    <w:rsid w:val="00C41604"/>
    <w:rsid w:val="00C41DB0"/>
    <w:rsid w:val="00C4344B"/>
    <w:rsid w:val="00C43CC4"/>
    <w:rsid w:val="00C44023"/>
    <w:rsid w:val="00C4627C"/>
    <w:rsid w:val="00C47497"/>
    <w:rsid w:val="00C47603"/>
    <w:rsid w:val="00C479EB"/>
    <w:rsid w:val="00C501EB"/>
    <w:rsid w:val="00C5201A"/>
    <w:rsid w:val="00C53A30"/>
    <w:rsid w:val="00C557CB"/>
    <w:rsid w:val="00C55F07"/>
    <w:rsid w:val="00C56E66"/>
    <w:rsid w:val="00C57293"/>
    <w:rsid w:val="00C614CC"/>
    <w:rsid w:val="00C66E8C"/>
    <w:rsid w:val="00C6770E"/>
    <w:rsid w:val="00C718C5"/>
    <w:rsid w:val="00C73838"/>
    <w:rsid w:val="00C814B6"/>
    <w:rsid w:val="00C83098"/>
    <w:rsid w:val="00C86B7C"/>
    <w:rsid w:val="00C91BB2"/>
    <w:rsid w:val="00C929DB"/>
    <w:rsid w:val="00C9533B"/>
    <w:rsid w:val="00C95B7F"/>
    <w:rsid w:val="00C967D1"/>
    <w:rsid w:val="00CA0073"/>
    <w:rsid w:val="00CA205E"/>
    <w:rsid w:val="00CA25C1"/>
    <w:rsid w:val="00CA27CD"/>
    <w:rsid w:val="00CA3833"/>
    <w:rsid w:val="00CA5B18"/>
    <w:rsid w:val="00CA692F"/>
    <w:rsid w:val="00CB0442"/>
    <w:rsid w:val="00CB08AB"/>
    <w:rsid w:val="00CB0F73"/>
    <w:rsid w:val="00CB1277"/>
    <w:rsid w:val="00CB25E8"/>
    <w:rsid w:val="00CB2A4E"/>
    <w:rsid w:val="00CB7477"/>
    <w:rsid w:val="00CB7649"/>
    <w:rsid w:val="00CB7EA9"/>
    <w:rsid w:val="00CC0023"/>
    <w:rsid w:val="00CC0100"/>
    <w:rsid w:val="00CC0853"/>
    <w:rsid w:val="00CC16DB"/>
    <w:rsid w:val="00CC22A4"/>
    <w:rsid w:val="00CC332B"/>
    <w:rsid w:val="00CC38F5"/>
    <w:rsid w:val="00CC53D5"/>
    <w:rsid w:val="00CC64ED"/>
    <w:rsid w:val="00CC6813"/>
    <w:rsid w:val="00CD0964"/>
    <w:rsid w:val="00CD18EA"/>
    <w:rsid w:val="00CD4928"/>
    <w:rsid w:val="00CD4D5C"/>
    <w:rsid w:val="00CD567E"/>
    <w:rsid w:val="00CD5A8A"/>
    <w:rsid w:val="00CD776A"/>
    <w:rsid w:val="00CE31F7"/>
    <w:rsid w:val="00CE4978"/>
    <w:rsid w:val="00CE64EA"/>
    <w:rsid w:val="00CE6ACD"/>
    <w:rsid w:val="00CE76D5"/>
    <w:rsid w:val="00CF134D"/>
    <w:rsid w:val="00CF13F7"/>
    <w:rsid w:val="00CF5E97"/>
    <w:rsid w:val="00CF7990"/>
    <w:rsid w:val="00D00410"/>
    <w:rsid w:val="00D00D9F"/>
    <w:rsid w:val="00D02DDA"/>
    <w:rsid w:val="00D0422F"/>
    <w:rsid w:val="00D047F3"/>
    <w:rsid w:val="00D04D17"/>
    <w:rsid w:val="00D05E1C"/>
    <w:rsid w:val="00D070CC"/>
    <w:rsid w:val="00D0799B"/>
    <w:rsid w:val="00D07EA0"/>
    <w:rsid w:val="00D13BDA"/>
    <w:rsid w:val="00D16317"/>
    <w:rsid w:val="00D1755D"/>
    <w:rsid w:val="00D17CA6"/>
    <w:rsid w:val="00D24948"/>
    <w:rsid w:val="00D24D60"/>
    <w:rsid w:val="00D260D2"/>
    <w:rsid w:val="00D300A0"/>
    <w:rsid w:val="00D3097C"/>
    <w:rsid w:val="00D314F8"/>
    <w:rsid w:val="00D31DF2"/>
    <w:rsid w:val="00D34711"/>
    <w:rsid w:val="00D40B17"/>
    <w:rsid w:val="00D41378"/>
    <w:rsid w:val="00D42882"/>
    <w:rsid w:val="00D42F23"/>
    <w:rsid w:val="00D435D2"/>
    <w:rsid w:val="00D445F8"/>
    <w:rsid w:val="00D476CE"/>
    <w:rsid w:val="00D50629"/>
    <w:rsid w:val="00D50B81"/>
    <w:rsid w:val="00D5283F"/>
    <w:rsid w:val="00D5399E"/>
    <w:rsid w:val="00D545F7"/>
    <w:rsid w:val="00D549CF"/>
    <w:rsid w:val="00D553F1"/>
    <w:rsid w:val="00D55D11"/>
    <w:rsid w:val="00D57155"/>
    <w:rsid w:val="00D62217"/>
    <w:rsid w:val="00D62B7B"/>
    <w:rsid w:val="00D6491E"/>
    <w:rsid w:val="00D7081D"/>
    <w:rsid w:val="00D70DBB"/>
    <w:rsid w:val="00D7116A"/>
    <w:rsid w:val="00D714B4"/>
    <w:rsid w:val="00D721A1"/>
    <w:rsid w:val="00D73FE6"/>
    <w:rsid w:val="00D819BA"/>
    <w:rsid w:val="00D83188"/>
    <w:rsid w:val="00D83D4D"/>
    <w:rsid w:val="00D85872"/>
    <w:rsid w:val="00D85A89"/>
    <w:rsid w:val="00D85D37"/>
    <w:rsid w:val="00D86CDF"/>
    <w:rsid w:val="00D8711B"/>
    <w:rsid w:val="00D8793E"/>
    <w:rsid w:val="00D87B49"/>
    <w:rsid w:val="00D929C3"/>
    <w:rsid w:val="00D92B3E"/>
    <w:rsid w:val="00D93080"/>
    <w:rsid w:val="00D950C0"/>
    <w:rsid w:val="00D962F0"/>
    <w:rsid w:val="00D964A2"/>
    <w:rsid w:val="00D9737F"/>
    <w:rsid w:val="00D97503"/>
    <w:rsid w:val="00DA2CEA"/>
    <w:rsid w:val="00DA3225"/>
    <w:rsid w:val="00DA3D65"/>
    <w:rsid w:val="00DA41C0"/>
    <w:rsid w:val="00DA43C5"/>
    <w:rsid w:val="00DA43DC"/>
    <w:rsid w:val="00DA4FD6"/>
    <w:rsid w:val="00DA6398"/>
    <w:rsid w:val="00DA674E"/>
    <w:rsid w:val="00DA6D8F"/>
    <w:rsid w:val="00DB02D3"/>
    <w:rsid w:val="00DB04E4"/>
    <w:rsid w:val="00DB1D2A"/>
    <w:rsid w:val="00DB3D90"/>
    <w:rsid w:val="00DB53F7"/>
    <w:rsid w:val="00DB74D0"/>
    <w:rsid w:val="00DB7BAF"/>
    <w:rsid w:val="00DC264F"/>
    <w:rsid w:val="00DC3567"/>
    <w:rsid w:val="00DC5DB2"/>
    <w:rsid w:val="00DD183D"/>
    <w:rsid w:val="00DD2810"/>
    <w:rsid w:val="00DD319D"/>
    <w:rsid w:val="00DD339B"/>
    <w:rsid w:val="00DD3DD1"/>
    <w:rsid w:val="00DD3F83"/>
    <w:rsid w:val="00DD43C8"/>
    <w:rsid w:val="00DD587F"/>
    <w:rsid w:val="00DE05E3"/>
    <w:rsid w:val="00DE065F"/>
    <w:rsid w:val="00DE0A01"/>
    <w:rsid w:val="00DE1DAD"/>
    <w:rsid w:val="00DE2C48"/>
    <w:rsid w:val="00DE35A7"/>
    <w:rsid w:val="00DE46AE"/>
    <w:rsid w:val="00DF0FD3"/>
    <w:rsid w:val="00DF1857"/>
    <w:rsid w:val="00DF1D8E"/>
    <w:rsid w:val="00DF29A3"/>
    <w:rsid w:val="00DF32FB"/>
    <w:rsid w:val="00E01004"/>
    <w:rsid w:val="00E0411E"/>
    <w:rsid w:val="00E07626"/>
    <w:rsid w:val="00E07B6B"/>
    <w:rsid w:val="00E10DAF"/>
    <w:rsid w:val="00E10F8B"/>
    <w:rsid w:val="00E12F24"/>
    <w:rsid w:val="00E13B03"/>
    <w:rsid w:val="00E13D07"/>
    <w:rsid w:val="00E1433B"/>
    <w:rsid w:val="00E15E5F"/>
    <w:rsid w:val="00E16169"/>
    <w:rsid w:val="00E1726C"/>
    <w:rsid w:val="00E22A76"/>
    <w:rsid w:val="00E27212"/>
    <w:rsid w:val="00E27597"/>
    <w:rsid w:val="00E30958"/>
    <w:rsid w:val="00E30AD6"/>
    <w:rsid w:val="00E3233C"/>
    <w:rsid w:val="00E36FE3"/>
    <w:rsid w:val="00E42129"/>
    <w:rsid w:val="00E421FE"/>
    <w:rsid w:val="00E42DCC"/>
    <w:rsid w:val="00E42EFD"/>
    <w:rsid w:val="00E4334F"/>
    <w:rsid w:val="00E43EFC"/>
    <w:rsid w:val="00E47C0B"/>
    <w:rsid w:val="00E47DCD"/>
    <w:rsid w:val="00E51081"/>
    <w:rsid w:val="00E5353A"/>
    <w:rsid w:val="00E5363F"/>
    <w:rsid w:val="00E5418F"/>
    <w:rsid w:val="00E56ADF"/>
    <w:rsid w:val="00E56B52"/>
    <w:rsid w:val="00E572BF"/>
    <w:rsid w:val="00E578CD"/>
    <w:rsid w:val="00E57D9B"/>
    <w:rsid w:val="00E57EC6"/>
    <w:rsid w:val="00E60392"/>
    <w:rsid w:val="00E62A0D"/>
    <w:rsid w:val="00E65A1D"/>
    <w:rsid w:val="00E668D8"/>
    <w:rsid w:val="00E6737D"/>
    <w:rsid w:val="00E71A18"/>
    <w:rsid w:val="00E72DAB"/>
    <w:rsid w:val="00E7567C"/>
    <w:rsid w:val="00E7573F"/>
    <w:rsid w:val="00E7733E"/>
    <w:rsid w:val="00E81F40"/>
    <w:rsid w:val="00E849B9"/>
    <w:rsid w:val="00E85767"/>
    <w:rsid w:val="00E85B3D"/>
    <w:rsid w:val="00E87422"/>
    <w:rsid w:val="00E87B6D"/>
    <w:rsid w:val="00E920EF"/>
    <w:rsid w:val="00EA13FF"/>
    <w:rsid w:val="00EA1775"/>
    <w:rsid w:val="00EA193C"/>
    <w:rsid w:val="00EA3E80"/>
    <w:rsid w:val="00EA62CD"/>
    <w:rsid w:val="00EA78E2"/>
    <w:rsid w:val="00EB0F83"/>
    <w:rsid w:val="00EB3346"/>
    <w:rsid w:val="00EB4E15"/>
    <w:rsid w:val="00EB4F37"/>
    <w:rsid w:val="00EB60F0"/>
    <w:rsid w:val="00EB6F2E"/>
    <w:rsid w:val="00EC0189"/>
    <w:rsid w:val="00EC0282"/>
    <w:rsid w:val="00EC5813"/>
    <w:rsid w:val="00EC58DC"/>
    <w:rsid w:val="00EC6604"/>
    <w:rsid w:val="00EC6C72"/>
    <w:rsid w:val="00ED0F26"/>
    <w:rsid w:val="00ED1604"/>
    <w:rsid w:val="00ED4C92"/>
    <w:rsid w:val="00ED5E36"/>
    <w:rsid w:val="00ED5EED"/>
    <w:rsid w:val="00ED611E"/>
    <w:rsid w:val="00EE0751"/>
    <w:rsid w:val="00EE183D"/>
    <w:rsid w:val="00EE27CD"/>
    <w:rsid w:val="00EE2B40"/>
    <w:rsid w:val="00EE31FB"/>
    <w:rsid w:val="00EE3726"/>
    <w:rsid w:val="00EE4B27"/>
    <w:rsid w:val="00EE4FEA"/>
    <w:rsid w:val="00EE6645"/>
    <w:rsid w:val="00EE6D0C"/>
    <w:rsid w:val="00EF076E"/>
    <w:rsid w:val="00EF0DE1"/>
    <w:rsid w:val="00EF18AF"/>
    <w:rsid w:val="00EF1E32"/>
    <w:rsid w:val="00EF203D"/>
    <w:rsid w:val="00EF389F"/>
    <w:rsid w:val="00EF543D"/>
    <w:rsid w:val="00EF5BD3"/>
    <w:rsid w:val="00EF7B43"/>
    <w:rsid w:val="00F01702"/>
    <w:rsid w:val="00F0193A"/>
    <w:rsid w:val="00F031B2"/>
    <w:rsid w:val="00F05085"/>
    <w:rsid w:val="00F052F0"/>
    <w:rsid w:val="00F05475"/>
    <w:rsid w:val="00F05A2C"/>
    <w:rsid w:val="00F06565"/>
    <w:rsid w:val="00F103E8"/>
    <w:rsid w:val="00F1044F"/>
    <w:rsid w:val="00F1078A"/>
    <w:rsid w:val="00F10B60"/>
    <w:rsid w:val="00F1421E"/>
    <w:rsid w:val="00F147CB"/>
    <w:rsid w:val="00F15018"/>
    <w:rsid w:val="00F1540D"/>
    <w:rsid w:val="00F16128"/>
    <w:rsid w:val="00F1759A"/>
    <w:rsid w:val="00F17993"/>
    <w:rsid w:val="00F17D61"/>
    <w:rsid w:val="00F20021"/>
    <w:rsid w:val="00F21E74"/>
    <w:rsid w:val="00F239C3"/>
    <w:rsid w:val="00F24506"/>
    <w:rsid w:val="00F3050B"/>
    <w:rsid w:val="00F309FB"/>
    <w:rsid w:val="00F31E49"/>
    <w:rsid w:val="00F32278"/>
    <w:rsid w:val="00F33CB4"/>
    <w:rsid w:val="00F3504E"/>
    <w:rsid w:val="00F3507B"/>
    <w:rsid w:val="00F35A11"/>
    <w:rsid w:val="00F40877"/>
    <w:rsid w:val="00F43592"/>
    <w:rsid w:val="00F46611"/>
    <w:rsid w:val="00F47327"/>
    <w:rsid w:val="00F47B21"/>
    <w:rsid w:val="00F47DF9"/>
    <w:rsid w:val="00F518A8"/>
    <w:rsid w:val="00F5226D"/>
    <w:rsid w:val="00F57343"/>
    <w:rsid w:val="00F60500"/>
    <w:rsid w:val="00F6244D"/>
    <w:rsid w:val="00F659B8"/>
    <w:rsid w:val="00F65C76"/>
    <w:rsid w:val="00F665B7"/>
    <w:rsid w:val="00F667E0"/>
    <w:rsid w:val="00F700FA"/>
    <w:rsid w:val="00F70506"/>
    <w:rsid w:val="00F7263C"/>
    <w:rsid w:val="00F740D3"/>
    <w:rsid w:val="00F748EC"/>
    <w:rsid w:val="00F75556"/>
    <w:rsid w:val="00F764B9"/>
    <w:rsid w:val="00F8211C"/>
    <w:rsid w:val="00F82F01"/>
    <w:rsid w:val="00F8344A"/>
    <w:rsid w:val="00F83A44"/>
    <w:rsid w:val="00F83E3D"/>
    <w:rsid w:val="00F84410"/>
    <w:rsid w:val="00F8589D"/>
    <w:rsid w:val="00F86E9A"/>
    <w:rsid w:val="00F8714B"/>
    <w:rsid w:val="00F87986"/>
    <w:rsid w:val="00F91EDB"/>
    <w:rsid w:val="00F92780"/>
    <w:rsid w:val="00F96382"/>
    <w:rsid w:val="00F97C7A"/>
    <w:rsid w:val="00FA0205"/>
    <w:rsid w:val="00FA08FB"/>
    <w:rsid w:val="00FA27C3"/>
    <w:rsid w:val="00FA2E5D"/>
    <w:rsid w:val="00FA488B"/>
    <w:rsid w:val="00FB56A5"/>
    <w:rsid w:val="00FC0ABA"/>
    <w:rsid w:val="00FC2495"/>
    <w:rsid w:val="00FC3E5B"/>
    <w:rsid w:val="00FC546F"/>
    <w:rsid w:val="00FC63E3"/>
    <w:rsid w:val="00FC6EFC"/>
    <w:rsid w:val="00FC79AA"/>
    <w:rsid w:val="00FC7D42"/>
    <w:rsid w:val="00FD1A57"/>
    <w:rsid w:val="00FD204A"/>
    <w:rsid w:val="00FD38C9"/>
    <w:rsid w:val="00FD6D51"/>
    <w:rsid w:val="00FD7242"/>
    <w:rsid w:val="00FD73F1"/>
    <w:rsid w:val="00FD76A7"/>
    <w:rsid w:val="00FE0AFA"/>
    <w:rsid w:val="00FE1E3B"/>
    <w:rsid w:val="00FE27A6"/>
    <w:rsid w:val="00FE3384"/>
    <w:rsid w:val="00FE3C27"/>
    <w:rsid w:val="00FE4E79"/>
    <w:rsid w:val="00FE4FE6"/>
    <w:rsid w:val="00FE5AFA"/>
    <w:rsid w:val="00FE7479"/>
    <w:rsid w:val="00FF00A0"/>
    <w:rsid w:val="00FF0D90"/>
    <w:rsid w:val="00FF1C40"/>
    <w:rsid w:val="00FF2089"/>
    <w:rsid w:val="00FF25A5"/>
    <w:rsid w:val="00FF41D2"/>
    <w:rsid w:val="00FF538F"/>
    <w:rsid w:val="00FF595B"/>
    <w:rsid w:val="00FF7D4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A654"/>
  <w15:docId w15:val="{92B1F27C-7083-4147-93AB-57C8645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8B"/>
  </w:style>
  <w:style w:type="paragraph" w:styleId="Footer">
    <w:name w:val="footer"/>
    <w:basedOn w:val="Normal"/>
    <w:link w:val="FooterChar"/>
    <w:uiPriority w:val="99"/>
    <w:unhideWhenUsed/>
    <w:rsid w:val="00E1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8B"/>
  </w:style>
  <w:style w:type="paragraph" w:styleId="BalloonText">
    <w:name w:val="Balloon Text"/>
    <w:basedOn w:val="Normal"/>
    <w:link w:val="BalloonTextChar"/>
    <w:uiPriority w:val="99"/>
    <w:semiHidden/>
    <w:unhideWhenUsed/>
    <w:rsid w:val="00C3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74"/>
    <w:rPr>
      <w:rFonts w:ascii="Tahoma" w:hAnsi="Tahoma" w:cs="Tahoma"/>
      <w:sz w:val="16"/>
      <w:szCs w:val="16"/>
    </w:rPr>
  </w:style>
  <w:style w:type="character" w:customStyle="1" w:styleId="eph">
    <w:name w:val="_eph"/>
    <w:basedOn w:val="DefaultParagraphFont"/>
    <w:rsid w:val="00AF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Abel</dc:creator>
  <cp:lastModifiedBy>Rob Gau</cp:lastModifiedBy>
  <cp:revision>14</cp:revision>
  <cp:lastPrinted>2023-10-13T04:21:00Z</cp:lastPrinted>
  <dcterms:created xsi:type="dcterms:W3CDTF">2024-04-05T00:37:00Z</dcterms:created>
  <dcterms:modified xsi:type="dcterms:W3CDTF">2024-04-05T04:55:00Z</dcterms:modified>
</cp:coreProperties>
</file>